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№ 8,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вул. Верді, 6/106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37"/>
        <w:gridCol w:w="2568"/>
        <w:gridCol w:w="2111"/>
        <w:gridCol w:w="1857"/>
        <w:gridCol w:w="1522"/>
        <w:gridCol w:w="1497"/>
        <w:gridCol w:w="1927"/>
        <w:gridCol w:w="2407"/>
      </w:tblGrid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Липка Ганна Петрівна, завідувач амбулаторії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Порохнавець Оксана Василівна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Жовтобрюх Наталія Андріївна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Сарафанова Ольга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Рейті Віра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9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9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79109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2023-04-06T17:24:58Z</dcterms:modified>
</cp:coreProperties>
</file>