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7D" w:rsidRPr="007E247D" w:rsidRDefault="007E247D" w:rsidP="007E247D">
      <w:pPr>
        <w:jc w:val="center"/>
      </w:pPr>
      <w:bookmarkStart w:id="0" w:name="_GoBack"/>
      <w:r w:rsidRPr="007E247D">
        <w:rPr>
          <w:b/>
          <w:bCs/>
        </w:rPr>
        <w:t>Перелік розпорядників, зареєстрованих на Порталі відкритих даних</w:t>
      </w:r>
    </w:p>
    <w:bookmarkEnd w:id="0"/>
    <w:p w:rsidR="007E247D" w:rsidRPr="007E247D" w:rsidRDefault="007E247D" w:rsidP="007E247D">
      <w:pPr>
        <w:jc w:val="center"/>
      </w:pPr>
      <w:r w:rsidRPr="007E247D">
        <w:rPr>
          <w:b/>
          <w:bCs/>
        </w:rPr>
        <w:t>(</w:t>
      </w:r>
      <w:hyperlink r:id="rId4" w:history="1">
        <w:r w:rsidRPr="007E247D">
          <w:rPr>
            <w:rStyle w:val="a3"/>
            <w:b/>
            <w:bCs/>
          </w:rPr>
          <w:t>https://data.gov.ua/</w:t>
        </w:r>
      </w:hyperlink>
      <w:r w:rsidRPr="007E247D">
        <w:rPr>
          <w:b/>
          <w:bCs/>
        </w:rPr>
        <w:t>)</w:t>
      </w:r>
    </w:p>
    <w:tbl>
      <w:tblPr>
        <w:tblW w:w="15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4"/>
        <w:gridCol w:w="7511"/>
      </w:tblGrid>
      <w:tr w:rsidR="007E247D" w:rsidRPr="007E247D" w:rsidTr="007E247D">
        <w:tc>
          <w:tcPr>
            <w:tcW w:w="7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r w:rsidRPr="007E247D">
              <w:t>Виконавчий комітет Мукачівської міської ради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hyperlink r:id="rId5" w:history="1">
              <w:r w:rsidRPr="007E247D">
                <w:rPr>
                  <w:rStyle w:val="a3"/>
                </w:rPr>
                <w:t>https://data.gov.ua/organization/vykonavchyi-komitet-mukachivskoi-miskoi-rady</w:t>
              </w:r>
            </w:hyperlink>
          </w:p>
        </w:tc>
      </w:tr>
      <w:tr w:rsidR="007E247D" w:rsidRPr="007E247D" w:rsidTr="007E247D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r w:rsidRPr="007E247D">
              <w:t>Управління освіти, молоді та спорту виконавчого комітету Мукачівської міської ради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hyperlink r:id="rId6" w:history="1">
              <w:r w:rsidRPr="007E247D">
                <w:rPr>
                  <w:rStyle w:val="a3"/>
                </w:rPr>
                <w:t>https://data.gov.ua/organization/upravlinnia-osvity-molodi-ta-sportu-vykonavchoho-komitetu-mukachivskoi-miskoi-rady</w:t>
              </w:r>
            </w:hyperlink>
          </w:p>
        </w:tc>
      </w:tr>
      <w:tr w:rsidR="007E247D" w:rsidRPr="007E247D" w:rsidTr="007E247D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r w:rsidRPr="007E247D">
              <w:t>Відділ культури виконавчого комітету Мукачівської міської ради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hyperlink r:id="rId7" w:history="1">
              <w:r w:rsidRPr="007E247D">
                <w:rPr>
                  <w:rStyle w:val="a3"/>
                </w:rPr>
                <w:t>https://data.gov.ua/organization/viddil-kultury-vykonavchoho-komitetu-mukachivskoyi-miskoyi-rady</w:t>
              </w:r>
            </w:hyperlink>
          </w:p>
        </w:tc>
      </w:tr>
      <w:tr w:rsidR="007E247D" w:rsidRPr="007E247D" w:rsidTr="007E247D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r w:rsidRPr="007E247D">
              <w:t>Відділ охорони здоров’я виконавчого комітету Мукачівської міської ради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hyperlink r:id="rId8" w:history="1">
              <w:r w:rsidRPr="007E247D">
                <w:rPr>
                  <w:rStyle w:val="a3"/>
                </w:rPr>
                <w:t>https://data.gov.ua/organization/viddil-okhorony-zdorovia-vykonavchoho-komitetu-mukachivskoyi-miskoyi-rady</w:t>
              </w:r>
            </w:hyperlink>
          </w:p>
        </w:tc>
      </w:tr>
      <w:tr w:rsidR="007E247D" w:rsidRPr="007E247D" w:rsidTr="007E247D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r w:rsidRPr="007E247D">
              <w:t>Фінансове управління виконавчого комітету Мукачівської міської ради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hyperlink r:id="rId9" w:history="1">
              <w:r w:rsidRPr="007E247D">
                <w:rPr>
                  <w:rStyle w:val="a3"/>
                </w:rPr>
                <w:t>https://data.gov.ua/organization/finansove-upravlinnia-vykonavchoho-komitetu-mukachivskoyi-miskoyi-rady-zakarpatskoyi-oblasti</w:t>
              </w:r>
            </w:hyperlink>
          </w:p>
        </w:tc>
      </w:tr>
      <w:tr w:rsidR="007E247D" w:rsidRPr="007E247D" w:rsidTr="007E247D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r w:rsidRPr="007E247D">
              <w:t>Управління праці та соціального захисту населення виконавчого комітету Мукачівської міської ради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hyperlink r:id="rId10" w:history="1">
              <w:r w:rsidRPr="007E247D">
                <w:rPr>
                  <w:rStyle w:val="a3"/>
                </w:rPr>
                <w:t>https://data.gov.ua/organization/upravlinnia-pratsi-ta-sotsialnoho-zakhystu-naselennia-vykonavchoho-komitetu-mukachivskoi-miskoi-rady</w:t>
              </w:r>
            </w:hyperlink>
          </w:p>
        </w:tc>
      </w:tr>
      <w:tr w:rsidR="007E247D" w:rsidRPr="007E247D" w:rsidTr="007E247D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r w:rsidRPr="007E247D">
              <w:t>Управління комунальної власності та архітектури виконавчого комітету Мукачівської міської ради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hyperlink r:id="rId11" w:history="1">
              <w:r w:rsidRPr="007E247D">
                <w:rPr>
                  <w:rStyle w:val="a3"/>
                </w:rPr>
                <w:t>https://data.gov.ua/organization/upravlinnia-komunalnoi-vlasnosti-ta-arkhitektury-vykonavchoho-komitetu-mukachivskoi-miskoi-rady</w:t>
              </w:r>
            </w:hyperlink>
          </w:p>
        </w:tc>
      </w:tr>
      <w:tr w:rsidR="007E247D" w:rsidRPr="007E247D" w:rsidTr="007E247D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r w:rsidRPr="007E247D">
              <w:t>Управління міського господарства виконавчого комітету Мукачівської міської ради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hyperlink r:id="rId12" w:history="1">
              <w:r w:rsidRPr="007E247D">
                <w:rPr>
                  <w:rStyle w:val="a3"/>
                </w:rPr>
                <w:t>https://data.gov.ua/organization/upravlinnia-miskoho-hospodarstva-vykonavchoho-komitetu-mukachivskoi-miskoi-rady-zakarpatskoi-oblasti</w:t>
              </w:r>
            </w:hyperlink>
          </w:p>
        </w:tc>
      </w:tr>
      <w:tr w:rsidR="007E247D" w:rsidRPr="007E247D" w:rsidTr="007E247D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r w:rsidRPr="007E247D">
              <w:t>Відділ капітального будівництва виконавчого комітету Мукачівської міської ради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hyperlink r:id="rId13" w:history="1">
              <w:r w:rsidRPr="007E247D">
                <w:rPr>
                  <w:rStyle w:val="a3"/>
                </w:rPr>
                <w:t>https://data.gov.ua/organization/viddil-kapitalnoho-budivnytstva-vykonavchoho-komitetu-mukachivskoi-miskoi-rady</w:t>
              </w:r>
            </w:hyperlink>
          </w:p>
        </w:tc>
      </w:tr>
      <w:tr w:rsidR="007E247D" w:rsidRPr="007E247D" w:rsidTr="007E247D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r w:rsidRPr="007E247D">
              <w:t>Комунальне некомерційне підприємство «Мукачівська центральна районна лікарня»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hyperlink r:id="rId14" w:history="1">
              <w:r w:rsidRPr="007E247D">
                <w:rPr>
                  <w:rStyle w:val="a3"/>
                </w:rPr>
                <w:t>https://data.gov.ua/organization/knp-mukachivska-tsentralna-raionna-likarnia</w:t>
              </w:r>
            </w:hyperlink>
          </w:p>
        </w:tc>
      </w:tr>
      <w:tr w:rsidR="007E247D" w:rsidRPr="007E247D" w:rsidTr="007E247D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r w:rsidRPr="007E247D">
              <w:t>Комунальне некомерційне підприємство «Центр первинної медико-санітарної допомоги Мукачівської міської територіальної громади»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hyperlink r:id="rId15" w:history="1">
              <w:r w:rsidRPr="007E247D">
                <w:rPr>
                  <w:rStyle w:val="a3"/>
                </w:rPr>
                <w:t>https://data.gov.ua/organization/komunalne-nekomertsiine-pidpryiemstvo-tsentr-pervynnoi-medyko-sanitarnoi-dopomohy-m-mukacheva</w:t>
              </w:r>
            </w:hyperlink>
          </w:p>
        </w:tc>
      </w:tr>
      <w:tr w:rsidR="007E247D" w:rsidRPr="007E247D" w:rsidTr="007E247D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r w:rsidRPr="007E247D">
              <w:lastRenderedPageBreak/>
              <w:t>Мукачівське міське комунальне підприємство «Соціальна аптека»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hyperlink r:id="rId16" w:history="1">
              <w:r w:rsidRPr="007E247D">
                <w:rPr>
                  <w:rStyle w:val="a3"/>
                </w:rPr>
                <w:t>https://data.gov.ua/organization/mukachivske-miske-komunalne-pidpryiemstvo-sotsialna-apteka</w:t>
              </w:r>
            </w:hyperlink>
          </w:p>
        </w:tc>
      </w:tr>
      <w:tr w:rsidR="007E247D" w:rsidRPr="007E247D" w:rsidTr="007E247D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r w:rsidRPr="007E247D">
              <w:t>Мукачівське міське комунальне підприємство «Центр інформаційних систем»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hyperlink r:id="rId17" w:history="1">
              <w:r w:rsidRPr="007E247D">
                <w:rPr>
                  <w:rStyle w:val="a3"/>
                </w:rPr>
                <w:t>https://data.gov.ua/organization/mukachivske-miske-komunalne-pidpryiemstvo-tsentr-informatsiinykh-tekhnolohii</w:t>
              </w:r>
            </w:hyperlink>
          </w:p>
        </w:tc>
      </w:tr>
      <w:tr w:rsidR="007E247D" w:rsidRPr="007E247D" w:rsidTr="007E247D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r w:rsidRPr="007E247D">
              <w:t>Мукачівське міське комунальне підприємство «</w:t>
            </w:r>
            <w:proofErr w:type="spellStart"/>
            <w:r w:rsidRPr="007E247D">
              <w:t>Мукачевопроект</w:t>
            </w:r>
            <w:proofErr w:type="spellEnd"/>
            <w:r w:rsidRPr="007E247D">
              <w:t>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hyperlink r:id="rId18" w:history="1">
              <w:r w:rsidRPr="007E247D">
                <w:rPr>
                  <w:rStyle w:val="a3"/>
                </w:rPr>
                <w:t>https://data.gov.ua/organization/mukachivske-miske-komunalne-pidpryiemstvo-mukachevoproekt</w:t>
              </w:r>
            </w:hyperlink>
          </w:p>
        </w:tc>
      </w:tr>
      <w:tr w:rsidR="007E247D" w:rsidRPr="007E247D" w:rsidTr="007E247D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r w:rsidRPr="007E247D">
              <w:t>Мукачівське міське комунальне підприємство «</w:t>
            </w:r>
            <w:proofErr w:type="spellStart"/>
            <w:r w:rsidRPr="007E247D">
              <w:t>Мукачівводоканал</w:t>
            </w:r>
            <w:proofErr w:type="spellEnd"/>
            <w:r w:rsidRPr="007E247D">
              <w:t>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hyperlink r:id="rId19" w:history="1">
              <w:r w:rsidRPr="007E247D">
                <w:rPr>
                  <w:rStyle w:val="a3"/>
                </w:rPr>
                <w:t>https://data.gov.ua/organization/mmkp-mukachivvodokanal</w:t>
              </w:r>
            </w:hyperlink>
          </w:p>
        </w:tc>
      </w:tr>
      <w:tr w:rsidR="007E247D" w:rsidRPr="007E247D" w:rsidTr="007E247D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r w:rsidRPr="007E247D">
              <w:t>Комунальне підприємство «Міськводоканал» Мукачівської міської ради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hyperlink r:id="rId20" w:history="1">
              <w:r w:rsidRPr="007E247D">
                <w:rPr>
                  <w:rStyle w:val="a3"/>
                </w:rPr>
                <w:t>https://data.gov.ua/organization/komunalne-pidpryiemstvo-miskvodokanal-mukachivskoi-miskoi-rady</w:t>
              </w:r>
            </w:hyperlink>
          </w:p>
        </w:tc>
      </w:tr>
      <w:tr w:rsidR="007E247D" w:rsidRPr="007E247D" w:rsidTr="007E247D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r w:rsidRPr="007E247D">
              <w:t>Мукачівське міське комунальне підприємство «Ремонтно-будівельне управління»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hyperlink r:id="rId21" w:history="1">
              <w:r w:rsidRPr="007E247D">
                <w:rPr>
                  <w:rStyle w:val="a3"/>
                </w:rPr>
                <w:t>https://data.gov.ua/organization/mukachivske-miske-komunalne-pidpryiemstvo-remontno-budivelne-upravlinnia</w:t>
              </w:r>
            </w:hyperlink>
          </w:p>
        </w:tc>
      </w:tr>
      <w:tr w:rsidR="007E247D" w:rsidRPr="007E247D" w:rsidTr="007E247D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r w:rsidRPr="007E247D">
              <w:t>Комунальне підприємство «Мукачівське кар’єроуправління»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hyperlink r:id="rId22" w:history="1">
              <w:r w:rsidRPr="007E247D">
                <w:rPr>
                  <w:rStyle w:val="a3"/>
                </w:rPr>
                <w:t>https://data.gov.ua/organization/komunalne-pidpryiemstvo-mukachivske-karieroupravlinnia</w:t>
              </w:r>
            </w:hyperlink>
          </w:p>
        </w:tc>
      </w:tr>
      <w:tr w:rsidR="007E247D" w:rsidRPr="007E247D" w:rsidTr="007E247D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r w:rsidRPr="007E247D">
              <w:t>Мукачівське міське комунальне підприємство «</w:t>
            </w:r>
            <w:proofErr w:type="spellStart"/>
            <w:r w:rsidRPr="007E247D">
              <w:t>Мукачівпастранс</w:t>
            </w:r>
            <w:proofErr w:type="spellEnd"/>
            <w:r w:rsidRPr="007E247D">
              <w:t>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hyperlink r:id="rId23" w:history="1">
              <w:r w:rsidRPr="007E247D">
                <w:rPr>
                  <w:rStyle w:val="a3"/>
                </w:rPr>
                <w:t>https://data.gov.ua/organization/mukachivske-miske-komunalne-pidpryiemstvo-mukachivpastrans-zakarpatskoi-oblasti</w:t>
              </w:r>
            </w:hyperlink>
          </w:p>
        </w:tc>
      </w:tr>
      <w:tr w:rsidR="007E247D" w:rsidRPr="007E247D" w:rsidTr="007E247D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r w:rsidRPr="007E247D">
              <w:t>Мукачівське міське комунальне підприємство «Центр контролю за тваринами»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hyperlink r:id="rId24" w:history="1">
              <w:r w:rsidRPr="007E247D">
                <w:rPr>
                  <w:rStyle w:val="a3"/>
                </w:rPr>
                <w:t>https://data.gov.ua/organization/mukachivske-miske-komunalne-pidpryiemstvo-tsentr-kontroliu-za-tvarynamy</w:t>
              </w:r>
            </w:hyperlink>
          </w:p>
        </w:tc>
      </w:tr>
      <w:tr w:rsidR="007E247D" w:rsidRPr="007E247D" w:rsidTr="007E247D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r w:rsidRPr="007E247D">
              <w:t>Мукачівське міське комунальне підприємство «Чисте місто»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hyperlink r:id="rId25" w:history="1">
              <w:r w:rsidRPr="007E247D">
                <w:rPr>
                  <w:rStyle w:val="a3"/>
                </w:rPr>
                <w:t>https://data.gov.ua/organization/mukachivske-miske-komunalne-pidpryiemstvo-chyste-misto</w:t>
              </w:r>
            </w:hyperlink>
          </w:p>
        </w:tc>
      </w:tr>
      <w:tr w:rsidR="007E247D" w:rsidRPr="007E247D" w:rsidTr="007E247D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r w:rsidRPr="007E247D">
              <w:t>Комунальне підприємство «Мукачівське міське бюро технічної інвентаризації та експертної оцінки»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7D" w:rsidRPr="007E247D" w:rsidRDefault="007E247D" w:rsidP="007E247D">
            <w:hyperlink r:id="rId26" w:history="1">
              <w:r w:rsidRPr="007E247D">
                <w:rPr>
                  <w:rStyle w:val="a3"/>
                </w:rPr>
                <w:t>https://data.gov.ua/organization/komunalne-pidpryiemstvo-mukachivske-miske-biuro-tekhnichnoi-inventaryzatsii-ta-ekspertnoi-otsinky</w:t>
              </w:r>
            </w:hyperlink>
          </w:p>
        </w:tc>
      </w:tr>
    </w:tbl>
    <w:p w:rsidR="00620878" w:rsidRDefault="00620878"/>
    <w:sectPr w:rsidR="00620878" w:rsidSect="007E247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7D"/>
    <w:rsid w:val="00620878"/>
    <w:rsid w:val="007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8E771-EBEE-4368-BF4F-1B0C8C4E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7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ua/organization/viddil-okhorony-zdorovia-vykonavchoho-komitetu-mukachivskoyi-miskoyi-rady" TargetMode="External"/><Relationship Id="rId13" Type="http://schemas.openxmlformats.org/officeDocument/2006/relationships/hyperlink" Target="https://data.gov.ua/organization/viddil-kapitalnoho-budivnytstva-vykonavchoho-komitetu-mukachivskoi-miskoi-rady" TargetMode="External"/><Relationship Id="rId18" Type="http://schemas.openxmlformats.org/officeDocument/2006/relationships/hyperlink" Target="https://data.gov.ua/organization/mukachivske-miske-komunalne-pidpryiemstvo-mukachevoproekt" TargetMode="External"/><Relationship Id="rId26" Type="http://schemas.openxmlformats.org/officeDocument/2006/relationships/hyperlink" Target="https://data.gov.ua/organization/komunalne-pidpryiemstvo-mukachivske-miske-biuro-tekhnichnoi-inventaryzatsii-ta-ekspertnoi-otsink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ata.gov.ua/organization/mukachivske-miske-komunalne-pidpryiemstvo-remontno-budivelne-upravlinnia" TargetMode="External"/><Relationship Id="rId7" Type="http://schemas.openxmlformats.org/officeDocument/2006/relationships/hyperlink" Target="https://data.gov.ua/organization/viddil-kultury-vykonavchoho-komitetu-mukachivskoyi-miskoyi-rady" TargetMode="External"/><Relationship Id="rId12" Type="http://schemas.openxmlformats.org/officeDocument/2006/relationships/hyperlink" Target="https://data.gov.ua/organization/upravlinnia-miskoho-hospodarstva-vykonavchoho-komitetu-mukachivskoi-miskoi-rady-zakarpatskoi-oblasti" TargetMode="External"/><Relationship Id="rId17" Type="http://schemas.openxmlformats.org/officeDocument/2006/relationships/hyperlink" Target="https://data.gov.ua/organization/mukachivske-miske-komunalne-pidpryiemstvo-tsentr-informatsiinykh-tekhnolohii" TargetMode="External"/><Relationship Id="rId25" Type="http://schemas.openxmlformats.org/officeDocument/2006/relationships/hyperlink" Target="https://data.gov.ua/organization/mukachivske-miske-komunalne-pidpryiemstvo-chyste-mist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ta.gov.ua/organization/mukachivske-miske-komunalne-pidpryiemstvo-sotsialna-apteka" TargetMode="External"/><Relationship Id="rId20" Type="http://schemas.openxmlformats.org/officeDocument/2006/relationships/hyperlink" Target="https://data.gov.ua/organization/komunalne-pidpryiemstvo-miskvodokanal-mukachivskoi-miskoi-rady" TargetMode="External"/><Relationship Id="rId1" Type="http://schemas.openxmlformats.org/officeDocument/2006/relationships/styles" Target="styles.xml"/><Relationship Id="rId6" Type="http://schemas.openxmlformats.org/officeDocument/2006/relationships/hyperlink" Target="https://data.gov.ua/organization/upravlinnia-osvity-molodi-ta-sportu-vykonavchoho-komitetu-mukachivskoi-miskoi-rady" TargetMode="External"/><Relationship Id="rId11" Type="http://schemas.openxmlformats.org/officeDocument/2006/relationships/hyperlink" Target="https://data.gov.ua/organization/upravlinnia-komunalnoi-vlasnosti-ta-arkhitektury-vykonavchoho-komitetu-mukachivskoi-miskoi-rady" TargetMode="External"/><Relationship Id="rId24" Type="http://schemas.openxmlformats.org/officeDocument/2006/relationships/hyperlink" Target="https://data.gov.ua/organization/mukachivske-miske-komunalne-pidpryiemstvo-tsentr-kontroliu-za-tvarynamy" TargetMode="External"/><Relationship Id="rId5" Type="http://schemas.openxmlformats.org/officeDocument/2006/relationships/hyperlink" Target="https://data.gov.ua/organization/vykonavchyi-komitet-mukachivskoi-miskoi-rady" TargetMode="External"/><Relationship Id="rId15" Type="http://schemas.openxmlformats.org/officeDocument/2006/relationships/hyperlink" Target="https://data.gov.ua/organization/komunalne-nekomertsiine-pidpryiemstvo-tsentr-pervynnoi-medyko-sanitarnoi-dopomohy-m-mukacheva" TargetMode="External"/><Relationship Id="rId23" Type="http://schemas.openxmlformats.org/officeDocument/2006/relationships/hyperlink" Target="https://data.gov.ua/organization/mukachivske-miske-komunalne-pidpryiemstvo-mukachivpastrans-zakarpatskoi-oblast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ata.gov.ua/organization/upravlinnia-pratsi-ta-sotsialnoho-zakhystu-naselennia-vykonavchoho-komitetu-mukachivskoi-miskoi-rady" TargetMode="External"/><Relationship Id="rId19" Type="http://schemas.openxmlformats.org/officeDocument/2006/relationships/hyperlink" Target="https://data.gov.ua/organization/mmkp-mukachivvodokanal" TargetMode="External"/><Relationship Id="rId4" Type="http://schemas.openxmlformats.org/officeDocument/2006/relationships/hyperlink" Target="https://data.gov.ua/" TargetMode="External"/><Relationship Id="rId9" Type="http://schemas.openxmlformats.org/officeDocument/2006/relationships/hyperlink" Target="https://data.gov.ua/organization/finansove-upravlinnia-vykonavchoho-komitetu-mukachivskoyi-miskoyi-rady-zakarpatskoyi-oblasti" TargetMode="External"/><Relationship Id="rId14" Type="http://schemas.openxmlformats.org/officeDocument/2006/relationships/hyperlink" Target="https://data.gov.ua/organization/knp-mukachivska-tsentralna-raionna-likarnia" TargetMode="External"/><Relationship Id="rId22" Type="http://schemas.openxmlformats.org/officeDocument/2006/relationships/hyperlink" Target="https://data.gov.ua/organization/komunalne-pidpryiemstvo-mukachivske-karieroupravlinni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4301</Words>
  <Characters>2452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2020-08-31T12:19:00Z</dcterms:created>
  <dcterms:modified xsi:type="dcterms:W3CDTF">2020-08-31T12:21:00Z</dcterms:modified>
</cp:coreProperties>
</file>