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07E68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18BE4F66" w14:textId="5B71DA6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 w:rsidR="00963D1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сесії</w:t>
      </w:r>
    </w:p>
    <w:p w14:paraId="57F8B9F2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8 скликання</w:t>
      </w:r>
    </w:p>
    <w:p w14:paraId="7C025419" w14:textId="2B9CD5B4" w:rsidR="00D96AD1" w:rsidRPr="00D6426B" w:rsidRDefault="00963D12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__________№___</w:t>
      </w:r>
    </w:p>
    <w:p w14:paraId="78B546F3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5D6FC8D1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2477F389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14:paraId="2830F96A" w14:textId="245F8DCF" w:rsidR="000E59ED" w:rsidRPr="00D6426B" w:rsidRDefault="000E59ED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</w:t>
      </w:r>
    </w:p>
    <w:p w14:paraId="28C6A10B" w14:textId="47236CBD" w:rsidR="003B5218" w:rsidRPr="00D6426B" w:rsidRDefault="000E59ED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каналізаційного 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</w:t>
      </w:r>
    </w:p>
    <w:p w14:paraId="671CE767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14:paraId="5AE65466" w14:textId="77777777" w:rsidR="003B5218" w:rsidRPr="00550FAA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роки, зі змінами</w:t>
      </w:r>
    </w:p>
    <w:p w14:paraId="1BF41F1A" w14:textId="77777777" w:rsidR="00A944B5" w:rsidRPr="00DF5E49" w:rsidRDefault="00A944B5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  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 xml:space="preserve">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</w:p>
    <w:p w14:paraId="7F59FA43" w14:textId="2D5B809C" w:rsidR="00A944B5" w:rsidRPr="00B643C7" w:rsidRDefault="00A944B5" w:rsidP="00B643C7">
      <w:pPr>
        <w:keepNext/>
        <w:widowControl/>
        <w:numPr>
          <w:ilvl w:val="0"/>
          <w:numId w:val="4"/>
        </w:numPr>
        <w:shd w:val="clear" w:color="auto" w:fill="FFFFFF"/>
        <w:suppressAutoHyphens/>
        <w:ind w:left="431" w:hanging="431"/>
        <w:outlineLvl w:val="0"/>
        <w:rPr>
          <w:rFonts w:ascii="Arial" w:hAnsi="Arial" w:cs="Arial"/>
          <w:b/>
          <w:bCs/>
          <w:color w:val="auto"/>
          <w:kern w:val="2"/>
          <w:sz w:val="32"/>
          <w:szCs w:val="32"/>
          <w:lang w:eastAsia="zh-CN"/>
        </w:rPr>
      </w:pP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</w:t>
      </w:r>
      <w:r w:rsidR="003824A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2020-2022 роки</w:t>
      </w:r>
    </w:p>
    <w:p w14:paraId="222C89AC" w14:textId="7713ECB7" w:rsidR="00B643C7" w:rsidRPr="00F22BDE" w:rsidRDefault="00B643C7" w:rsidP="00B643C7">
      <w:pPr>
        <w:keepNext/>
        <w:widowControl/>
        <w:numPr>
          <w:ilvl w:val="0"/>
          <w:numId w:val="4"/>
        </w:numPr>
        <w:shd w:val="clear" w:color="auto" w:fill="FFFFFF"/>
        <w:suppressAutoHyphens/>
        <w:ind w:left="431" w:hanging="431"/>
        <w:outlineLvl w:val="0"/>
        <w:rPr>
          <w:rFonts w:ascii="Arial" w:hAnsi="Arial" w:cs="Arial"/>
          <w:b/>
          <w:bCs/>
          <w:color w:val="auto"/>
          <w:kern w:val="2"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( в новій редакції )</w:t>
      </w:r>
    </w:p>
    <w:p w14:paraId="39E2EA08" w14:textId="77777777" w:rsidR="00A944B5" w:rsidRPr="00DF5E49" w:rsidRDefault="00A944B5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348A07CD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FAF7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0A93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F0B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7586126D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1838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E08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801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006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37E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5E3F3DB5" w14:textId="77777777" w:rsidTr="00AE4B38">
        <w:trPr>
          <w:trHeight w:val="6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DA8E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564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895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A3E4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EC7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7732FC6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2B5C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43C3" w14:textId="7747CA61"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536D" w14:textId="2DECA362" w:rsidR="00A944B5" w:rsidRPr="00DF5E49" w:rsidRDefault="00666311" w:rsidP="00973A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109202,4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8504A" w14:textId="642E4B40"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22F7" w14:textId="16FCF731" w:rsidR="00A944B5" w:rsidRPr="00DF5E49" w:rsidRDefault="00666311" w:rsidP="00AD537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159877,4</w:t>
            </w:r>
          </w:p>
        </w:tc>
      </w:tr>
      <w:tr w:rsidR="00A944B5" w:rsidRPr="00DF5E49" w14:paraId="36EA940D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BB2A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F40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8C1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5C04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116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637B2262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7A15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E5CC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46B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8919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E18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3C40CB0" w14:textId="77777777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2F820" w14:textId="2B8020DD"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9407" w14:textId="182BD244"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B76B" w14:textId="68E57440" w:rsidR="00A944B5" w:rsidRPr="00DF5E49" w:rsidRDefault="00666311" w:rsidP="00973A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109202,4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56CD9" w14:textId="5F09BA34"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86AB" w14:textId="05D1A2C0" w:rsidR="00A944B5" w:rsidRPr="00DF5E49" w:rsidRDefault="00666311" w:rsidP="00AD537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159877,4</w:t>
            </w:r>
          </w:p>
        </w:tc>
      </w:tr>
      <w:tr w:rsidR="00A944B5" w:rsidRPr="00DF5E49" w14:paraId="2230938F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891E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FAD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299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AC53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21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D8A3395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8CB2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67E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B73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6E94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7EB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79E9B3B1" w14:textId="26C837E1"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F5E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0888F1CA" w14:textId="346413DF"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 xml:space="preserve"> </w:t>
      </w:r>
    </w:p>
    <w:p w14:paraId="3076C9C4" w14:textId="1E61C527" w:rsidR="00600AAD" w:rsidRPr="00F1738A" w:rsidRDefault="00F1738A" w:rsidP="00F1738A">
      <w:pPr>
        <w:widowControl/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</w:pP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 xml:space="preserve">Секретар міської ради                                   </w:t>
      </w: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ab/>
      </w: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ab/>
      </w: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ab/>
      </w: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ab/>
      </w: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ab/>
      </w: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ab/>
        <w:t xml:space="preserve">                                 </w:t>
      </w: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ab/>
        <w:t>Я.ЧУБИРКО</w:t>
      </w:r>
    </w:p>
    <w:p w14:paraId="34965703" w14:textId="77777777" w:rsidR="00D96AD1" w:rsidRDefault="00D96AD1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27D521E5" w14:textId="77777777" w:rsidR="00F1738A" w:rsidRDefault="00F1738A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0694E383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18E8CEC4" w14:textId="1D6F29D6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proofErr w:type="spellStart"/>
      <w:r w:rsidR="00963D1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сес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ії</w:t>
      </w:r>
    </w:p>
    <w:p w14:paraId="3650F531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8 скликання</w:t>
      </w:r>
    </w:p>
    <w:p w14:paraId="5ADB3749" w14:textId="669E3B6F" w:rsidR="00D96AD1" w:rsidRPr="00D6426B" w:rsidRDefault="00963D12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__________№__</w:t>
      </w:r>
      <w:bookmarkStart w:id="0" w:name="_GoBack"/>
      <w:bookmarkEnd w:id="0"/>
    </w:p>
    <w:p w14:paraId="3573C008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349AB6F1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2E6912B2" w14:textId="336E9DEF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</w:t>
      </w:r>
    </w:p>
    <w:p w14:paraId="0FFEF3A9" w14:textId="64A428FD" w:rsidR="003B5218" w:rsidRPr="00D6426B" w:rsidRDefault="00E5494A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каналізаційного 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</w:t>
      </w:r>
    </w:p>
    <w:p w14:paraId="42D64853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територіальної громади</w:t>
      </w:r>
    </w:p>
    <w:p w14:paraId="31A17F41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, зі змінами</w:t>
      </w:r>
    </w:p>
    <w:p w14:paraId="5AD1B216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24913AD4" w14:textId="77777777" w:rsidR="00AD5373" w:rsidRPr="00D6426B" w:rsidRDefault="00AD5373" w:rsidP="00AD5373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728A8D30" w14:textId="77777777" w:rsidR="00AD5373" w:rsidRDefault="00AD5373" w:rsidP="00AD5373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 водопровідного та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14:paraId="485750CA" w14:textId="77777777" w:rsidR="00AD5373" w:rsidRPr="00D6426B" w:rsidRDefault="00AD5373" w:rsidP="00AD5373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на 2020 -2022 роки 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78"/>
        <w:gridCol w:w="3119"/>
        <w:gridCol w:w="1276"/>
        <w:gridCol w:w="2268"/>
        <w:gridCol w:w="1134"/>
        <w:gridCol w:w="982"/>
        <w:gridCol w:w="1144"/>
        <w:gridCol w:w="850"/>
        <w:gridCol w:w="1702"/>
      </w:tblGrid>
      <w:tr w:rsidR="00AD5373" w:rsidRPr="00D6426B" w14:paraId="0A3D314F" w14:textId="77777777" w:rsidTr="00356372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3340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53AF671A" w14:textId="77777777" w:rsidR="00AD5373" w:rsidRPr="00D6426B" w:rsidRDefault="00AD5373" w:rsidP="0035637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132EA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0BCB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3A2D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B42D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0DE9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7490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A528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Результативні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показникики</w:t>
            </w:r>
            <w:proofErr w:type="spellEnd"/>
          </w:p>
        </w:tc>
      </w:tr>
      <w:tr w:rsidR="00AD5373" w:rsidRPr="00D6426B" w14:paraId="0D21D6F5" w14:textId="77777777" w:rsidTr="007F7C73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9478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59660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ACC50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109D1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7C15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0165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6FB1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ABF4F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10CA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0597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4364CD3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D5373" w:rsidRPr="00D6426B" w14:paraId="322688AB" w14:textId="77777777" w:rsidTr="007F7C73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4020E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53B756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5145D7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53798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269DFD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2BD5D5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B21CA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023B4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9A8583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4C74B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D6426B" w14:paraId="1E00B797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55C916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016F9" w14:textId="77777777" w:rsidR="00BA54C2" w:rsidRPr="007421B9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7421B9">
              <w:rPr>
                <w:rFonts w:ascii="Times New Roman" w:hAnsi="Times New Roman" w:cs="Times New Roman"/>
                <w:b/>
              </w:rPr>
              <w:t>Дотація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комунальному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підприємству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421B9">
              <w:rPr>
                <w:rFonts w:ascii="Times New Roman" w:hAnsi="Times New Roman" w:cs="Times New Roman"/>
                <w:b/>
              </w:rPr>
              <w:t>на</w:t>
            </w:r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покриття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збитків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E4153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CD22A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8753E6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A72B4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FF1631" w14:textId="7F536A0E"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42900,0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03357C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7C52B" w14:textId="77777777"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14:paraId="26C3C469" w14:textId="77777777"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  <w:p w14:paraId="3F52B60E" w14:textId="77777777"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631EFC9E" w14:textId="77777777"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  <w:p w14:paraId="36CE28D1" w14:textId="77777777" w:rsidR="00BA54C2" w:rsidRPr="00D6426B" w:rsidRDefault="00BA54C2" w:rsidP="0035637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BA54C2" w:rsidRPr="009F34A7" w14:paraId="2CABD114" w14:textId="77777777" w:rsidTr="007F7C73">
        <w:trPr>
          <w:cantSplit/>
          <w:trHeight w:val="91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8FD148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5C7E30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61D8C4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Оплата електроенергії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C5D588" w14:textId="77777777" w:rsidR="00BA54C2" w:rsidRPr="009F34A7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9DA5D7" w14:textId="77777777" w:rsidR="00BA54C2" w:rsidRPr="00D6426B" w:rsidRDefault="00BA54C2" w:rsidP="002E60E3">
            <w:pPr>
              <w:widowControl/>
              <w:suppressAutoHyphens/>
              <w:snapToGrid w:val="0"/>
              <w:spacing w:after="24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EFDE14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278F37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AE04AC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3 000,0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F63691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82ABA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64ADFCE4" w14:textId="77777777" w:rsidTr="002E60E3">
        <w:trPr>
          <w:cantSplit/>
          <w:trHeight w:val="25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3B88EF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01173C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E52D8A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10F1AE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148570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5002BE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EE5AB5A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585D99C" w14:textId="4E1B0D9A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AFA246B" w14:textId="58FA303D" w:rsidR="00BA54C2" w:rsidRDefault="00BA54C2" w:rsidP="0035637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24700,0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8052119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      </w:t>
            </w:r>
          </w:p>
          <w:p w14:paraId="5953EDB8" w14:textId="38261332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      -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38550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11AB76C9" w14:textId="77777777" w:rsidTr="007F7C73">
        <w:trPr>
          <w:cantSplit/>
          <w:trHeight w:val="396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89670" w14:textId="67D381C3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028D9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1BBE5C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62ABBD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333C0" w14:textId="7D419B92" w:rsidR="00BA54C2" w:rsidRPr="00D6426B" w:rsidRDefault="00BA54C2" w:rsidP="00356372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C5082C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73509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A64D2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AC23A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A012A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1E724396" w14:textId="77777777" w:rsidTr="007F7C73">
        <w:trPr>
          <w:cantSplit/>
          <w:trHeight w:val="87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680A5E2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68C318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112A16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Заробітна плата та ЄСВ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887AF1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E12739" w14:textId="77777777" w:rsidR="00BA54C2" w:rsidRPr="00D6426B" w:rsidRDefault="00BA54C2" w:rsidP="002E60E3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AA8DF8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15623F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266EE19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2 000,0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C8D514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3293F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23A1411A" w14:textId="77777777" w:rsidTr="002E60E3">
        <w:trPr>
          <w:cantSplit/>
          <w:trHeight w:val="25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C6CF3F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096F1E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F89376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3DED3C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FC2FFB3" w14:textId="77777777" w:rsidR="00BA54C2" w:rsidRPr="00D6426B" w:rsidRDefault="00BA54C2" w:rsidP="00BA54C2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D834E5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7CB5102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F71F7E0" w14:textId="73762DE3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23F3F8A" w14:textId="62F5316E" w:rsidR="00BA54C2" w:rsidRDefault="00BA54C2" w:rsidP="0035637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13200,0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5C72F5C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     </w:t>
            </w:r>
          </w:p>
          <w:p w14:paraId="5F757203" w14:textId="195BC718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      -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3D7F9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06C37B52" w14:textId="77777777" w:rsidTr="007F7C73">
        <w:trPr>
          <w:cantSplit/>
          <w:trHeight w:val="471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4D205" w14:textId="1570899B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E9E468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EC4B69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15EF10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80EC37" w14:textId="7FA11D7D" w:rsidR="00BA54C2" w:rsidRPr="00D6426B" w:rsidRDefault="00BA54C2" w:rsidP="00BA54C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Мукачівводоканал</w:t>
            </w:r>
            <w:proofErr w:type="spellEnd"/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2C4B0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04B15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D58D9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625BE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2CA9B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8752EC8" w14:textId="77777777" w:rsidTr="007F7C73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781F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61F4F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Підтримка водопровідного та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E7FF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00C6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68DE4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4243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1 302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ECE7C" w14:textId="7C0CDDA9" w:rsidR="00AD5373" w:rsidRPr="00D6426B" w:rsidRDefault="006F5A9C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3215,0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4703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0FF7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 w:rsidR="00AD5373" w:rsidRPr="00D6426B" w14:paraId="7D603198" w14:textId="77777777" w:rsidTr="007F7C73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06B1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A800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BD928F" w14:textId="77777777" w:rsidR="00AD5373" w:rsidRPr="0029726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C5CE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3F0E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E1E4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D028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27DD3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EB32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C3BD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</w:tc>
      </w:tr>
      <w:tr w:rsidR="00AD5373" w:rsidRPr="00D6426B" w14:paraId="257A903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B7E8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26AB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95E98B" w14:textId="77777777" w:rsidR="00AD5373" w:rsidRPr="00F5708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дослідно-промислова розробка питних підземних вод водозаборів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D504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576D013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D483E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433F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A73C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88C9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7050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9AF6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D5373" w:rsidRPr="00D6426B" w14:paraId="1A3A45DD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FB04E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F85FA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B1B15" w14:textId="77777777" w:rsidR="00AD5373" w:rsidRPr="00F5708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AC70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 рік;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43101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C4DE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5FFD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5DD2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C15A5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462A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14:paraId="7593A534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6FFE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4523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27672" w14:textId="75C6890D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Отримання спеціального дозволу на користування </w:t>
            </w:r>
            <w:r w:rsidR="00F14A1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надрами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6E04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7277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0C22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4996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CB77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8186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0D8AD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AD5373" w:rsidRPr="00D6426B" w14:paraId="5B21AA9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5B31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24C5F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C30B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579C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DA1F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B059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2B75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61637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2CA8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FF97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4061A64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D34515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AD5373" w:rsidRPr="00D6426B" w14:paraId="6929096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9FBA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83A9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C958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18B2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41D9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06CE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9E5FC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C9C2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E3AC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11B1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 w:rsidR="00AD5373" w:rsidRPr="00B1365F" w14:paraId="54717C4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BDD7C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CC90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C99386" w14:textId="04EB25BC" w:rsidR="00AD5373" w:rsidRPr="008634F0" w:rsidRDefault="00157A7F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дворових водопроводів будинку № №22;24; 26;28; по пл.. Кирила і Мефодія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2D3E25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5C95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9D56A" w14:textId="77777777"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D0FE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A237D" w14:textId="77777777"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D1035C6" w14:textId="77777777"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1EBABB9" w14:textId="77777777"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AD92827" w14:textId="406E037A" w:rsidR="00AD5373" w:rsidRPr="00D6426B" w:rsidRDefault="00157A7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</w:t>
            </w:r>
            <w:r w:rsidR="00B1365F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6425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B420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270C7D" w14:paraId="7BAAACB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AB426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DDA4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CC237A" w14:textId="12FE33EC" w:rsidR="00AD5373" w:rsidRPr="00D6426B" w:rsidRDefault="00157A7F" w:rsidP="00270C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водопроводів будинку № № 4;5;6; 8; 11;12;13;16;18;19;20;21; 23;24;25; 31; 33;35,36 по вул.. Ілони </w:t>
            </w:r>
            <w:proofErr w:type="spellStart"/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Зріні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9A396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5880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C0933E" w14:textId="77777777"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D806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BCC3D" w14:textId="77777777"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C270790" w14:textId="77777777"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1949357" w14:textId="42030DA2" w:rsidR="00AD5373" w:rsidRPr="00D6426B" w:rsidRDefault="00157A7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</w:t>
            </w:r>
            <w:r w:rsidR="00270C7D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53DD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2DED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090715" w:rsidRPr="00270C7D" w14:paraId="1CEF74EE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1845D3" w14:textId="3F1A4461" w:rsidR="00090715" w:rsidRDefault="00846B6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3B6DFE" w14:textId="77777777"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787E8" w14:textId="0ADB8A52" w:rsidR="00090715" w:rsidRDefault="00090715" w:rsidP="00270C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Придбання з’єднувальних деталей водопровідних мереж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5B8EF" w14:textId="60E3761B" w:rsidR="00090715" w:rsidRPr="00917919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460A5" w14:textId="1136E13F" w:rsidR="00090715" w:rsidRPr="008634F0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6C8024" w14:textId="016BF5E6" w:rsidR="00090715" w:rsidRPr="008634F0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CDBFD" w14:textId="77777777"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A7DF0" w14:textId="77777777" w:rsidR="00090715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48AE2D7A" w14:textId="77777777" w:rsidR="00090715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D105CF1" w14:textId="5D1CCE01" w:rsidR="00090715" w:rsidRDefault="00846B6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A4FD6" w14:textId="77777777"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586C1" w14:textId="77777777"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8634F0" w14:paraId="16306351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21DC3" w14:textId="32B5D2D9" w:rsidR="00AD5373" w:rsidRDefault="009018BF" w:rsidP="00846B6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  <w:r w:rsidR="00846B6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C9DC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DB04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Придбання вказівників пожежних гідрантів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4FD36F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6EFBC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CD7F5" w14:textId="77777777"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917919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5A3E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7A250" w14:textId="77777777"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208AA331" w14:textId="77777777"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05D9CD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7190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9215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E03394" w:rsidRPr="008634F0" w14:paraId="1A9C9C02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2B59C" w14:textId="723C1653" w:rsidR="00E03394" w:rsidRDefault="009018BF" w:rsidP="00846B6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  <w:r w:rsidR="00846B6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DEFBF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F35691" w14:textId="3FB82B55" w:rsidR="00E03394" w:rsidRPr="00E03394" w:rsidRDefault="00E0339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03394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технологічної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схеми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розробки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E03394">
              <w:rPr>
                <w:rFonts w:ascii="Times New Roman" w:hAnsi="Times New Roman" w:cs="Times New Roman"/>
              </w:rPr>
              <w:t>питних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03394">
              <w:rPr>
                <w:rFonts w:ascii="Times New Roman" w:hAnsi="Times New Roman" w:cs="Times New Roman"/>
              </w:rPr>
              <w:t>п</w:t>
            </w:r>
            <w:proofErr w:type="gramEnd"/>
            <w:r w:rsidRPr="00E03394">
              <w:rPr>
                <w:rFonts w:ascii="Times New Roman" w:hAnsi="Times New Roman" w:cs="Times New Roman"/>
              </w:rPr>
              <w:t>ідземних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вод «</w:t>
            </w:r>
            <w:proofErr w:type="spellStart"/>
            <w:r w:rsidRPr="00E03394">
              <w:rPr>
                <w:rFonts w:ascii="Times New Roman" w:hAnsi="Times New Roman" w:cs="Times New Roman"/>
              </w:rPr>
              <w:t>Чинадіївський</w:t>
            </w:r>
            <w:proofErr w:type="spellEnd"/>
            <w:r w:rsidRPr="00E033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CCCE5" w14:textId="17632F94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proofErr w:type="gramStart"/>
            <w:r w:rsidRPr="00E03394">
              <w:rPr>
                <w:rFonts w:ascii="Times New Roman" w:hAnsi="Times New Roman" w:cs="Times New Roman"/>
                <w:szCs w:val="28"/>
              </w:rPr>
              <w:t>р</w:t>
            </w:r>
            <w:proofErr w:type="gramEnd"/>
            <w:r w:rsidRPr="00E03394">
              <w:rPr>
                <w:rFonts w:ascii="Times New Roman" w:hAnsi="Times New Roman" w:cs="Times New Roman"/>
                <w:szCs w:val="28"/>
              </w:rPr>
              <w:t>ік</w:t>
            </w:r>
            <w:proofErr w:type="spellEnd"/>
            <w:r w:rsidRPr="00E0339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D4D53" w14:textId="4242357E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6C44B8" w14:textId="4B1CA74F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Бюджет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Мукачівської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міської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територіальної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4F8F9" w14:textId="77777777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02FCB" w14:textId="254B5792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62F3A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E8B8D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E03394" w:rsidRPr="008634F0" w14:paraId="3F66F42A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B8CC63" w14:textId="6705A75C" w:rsidR="00E03394" w:rsidRDefault="00090715" w:rsidP="00513AB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  <w:r w:rsidR="00846B6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5C24B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B5FF0" w14:textId="566B35A8" w:rsidR="00E03394" w:rsidRPr="00E03394" w:rsidRDefault="00E0339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Проведення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експертизи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погодження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технологічної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схеми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розробки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водозабору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питних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</w:t>
            </w:r>
            <w:proofErr w:type="gram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ідземних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вод «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Чинадіївський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C1F80" w14:textId="69F66205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proofErr w:type="gramStart"/>
            <w:r w:rsidRPr="00E03394">
              <w:rPr>
                <w:rFonts w:ascii="Times New Roman" w:hAnsi="Times New Roman" w:cs="Times New Roman"/>
                <w:szCs w:val="28"/>
              </w:rPr>
              <w:t>р</w:t>
            </w:r>
            <w:proofErr w:type="gramEnd"/>
            <w:r w:rsidRPr="00E03394">
              <w:rPr>
                <w:rFonts w:ascii="Times New Roman" w:hAnsi="Times New Roman" w:cs="Times New Roman"/>
                <w:szCs w:val="28"/>
              </w:rPr>
              <w:t>ік</w:t>
            </w:r>
            <w:proofErr w:type="spellEnd"/>
            <w:r w:rsidRPr="00E0339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15CE1" w14:textId="5C60C024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4D305" w14:textId="2BA1F9CF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Бюджет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Мукачівської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міської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територіальної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031E6" w14:textId="77777777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A6F82E" w14:textId="7FF931B8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8BDC52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006EF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191F6A32" w14:textId="77777777" w:rsidTr="007F7C73">
        <w:trPr>
          <w:cantSplit/>
          <w:trHeight w:val="4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C98B1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lastRenderedPageBreak/>
              <w:t>3.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9CEF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 водопровідного та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4DF5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A27F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0BEA2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28F3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1 4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D21E5" w14:textId="1ABE8795" w:rsidR="00AD5373" w:rsidRPr="00D6426B" w:rsidRDefault="005F05D1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63087,4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A443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47715,0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75BF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D5373" w:rsidRPr="00D6426B" w14:paraId="09368C39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39CFB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E35BC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3C9A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и в склад Мукачівської 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B59D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26EF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7B5E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A0CE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970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EA7C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85D2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AA0C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</w:tc>
      </w:tr>
      <w:tr w:rsidR="00AD5373" w:rsidRPr="00D6426B" w14:paraId="62B65A6A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E1458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F18D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88B4E" w14:textId="77777777" w:rsidR="00AD5373" w:rsidRPr="0075301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753017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ТЕО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населених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пунктів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які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ввійшли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в склад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506B3" w14:textId="77777777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EF94A" w14:textId="77777777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E53D1" w14:textId="77777777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5301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23AC9" w14:textId="77777777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62442" w14:textId="77777777" w:rsidR="00AD5373" w:rsidRPr="0075301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9DFE7" w14:textId="77777777" w:rsidR="00AD5373" w:rsidRPr="0075301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F784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B6DCCE9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B782CE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1DAB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FD1E7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Проєктні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роботи «Реконструкція свердловинного водозабору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Чинадієво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по захисту його від паводків з технічним переоснащенням і оптимізацією в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м.Мукачево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Закарпатської області»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472B1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0F718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44B3A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6E57B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E91CE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C3173" w14:textId="77777777" w:rsidR="00AD5373" w:rsidRPr="0075301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1E9A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04E4EC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B02A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818BD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DDD85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з 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C0A43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9D24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B52CB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1151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1E39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4534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C5CB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D5373" w:rsidRPr="00D6426B" w14:paraId="6BF9CDBB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0B76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9C4F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5EE9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E7C1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BF79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554C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1839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163D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B0D75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3394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14:paraId="2E501183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676D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1921B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304C7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Коригування проекту будівництва системи водовідведення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348C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BCD5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059C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1918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86DD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99DE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A880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 w:rsidR="00AD5373" w:rsidRPr="00D6426B" w14:paraId="5F3D2803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C9A3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42E3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D6A03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4405A9">
              <w:rPr>
                <w:rFonts w:ascii="Times New Roman" w:hAnsi="Times New Roman" w:cs="Times New Roman"/>
              </w:rPr>
              <w:t>Коригування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405A9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в с. Павшино»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8EF4C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11A57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C4C61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6AF7BD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EC09C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00E4A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1231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2533B76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34ED6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575D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6B3FC" w14:textId="77777777"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3239B">
              <w:rPr>
                <w:rFonts w:ascii="Times New Roman" w:hAnsi="Times New Roman" w:cs="Times New Roman"/>
              </w:rPr>
              <w:t>Проєктні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реконструкції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Ключарки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3C68D" w14:textId="77777777"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500AA" w14:textId="77777777" w:rsidR="00AD5373" w:rsidRPr="0063239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0753C0" w14:textId="77777777" w:rsidR="00AD5373" w:rsidRPr="0063239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4A5FF" w14:textId="77777777" w:rsidR="00AD5373" w:rsidRPr="0063239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0F8CA" w14:textId="77777777"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505FE" w14:textId="77777777"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3239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3CC5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8FFDB0A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D028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599C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A3B3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лічильників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F975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D819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1D61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F5F2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29F2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1882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0C48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A74FF9B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2D55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03C9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1EED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вул.Одеська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44A2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CAB4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3B42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35BE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A03B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E3A6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486D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3462536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7EA49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C1E8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CD2D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вул.Ватутіна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0CD0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77B35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E9A7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8848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0D2A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D756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DE77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91A4C11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0E660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DEDF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F167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вул.28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Панфіловців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E999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824E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D92D5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6BD17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0C84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17E4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736B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F5D5484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4F64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7D96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D252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Жовтнева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B835D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67B0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ABA6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DA26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B86D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F7AA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249F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932B5E9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800B1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375C7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2D73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пл</w:t>
            </w:r>
            <w:proofErr w:type="spellEnd"/>
            <w:r w:rsidRPr="00F13AB2">
              <w:rPr>
                <w:rFonts w:ascii="Times New Roman" w:hAnsi="Times New Roman" w:cs="Times New Roman"/>
              </w:rPr>
              <w:t>..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6086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C5711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4FB3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7721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D0736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9411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1F78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79F7ACA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995B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27BA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EA98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вул.Шергіїв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братів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9B30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5BC0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A4F81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8B2D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2F8E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3219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D555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29C3DB1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67A3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FB59D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B32A8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дворових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вводів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вул.Затишна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(Плеханова)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2920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9A18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5FF8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9797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6DC9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99CC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0EEF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FBC07F9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77F7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22C6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F723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об’єкту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мереж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водовідведення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вул.Терелі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Йосипа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E9F2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C3A90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F8447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242B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6B67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37DE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1CC0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DAC593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8AAB7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E1673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1D1D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об’єкту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вул.Пряшівська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вул.Франка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Солов’їна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D1BA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B703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D134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932B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C02A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EAEE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81BB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B62FF0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7074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F953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B8DE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Щепкіна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Михайла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ділянці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Ужгородська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FE8F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8B327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DC931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C378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B81B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B7E5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A2F3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89D7B19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E1DB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26A01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95FE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Достоєвського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Федора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42472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AFF88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E6C0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3DEE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B15E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39AB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3B5A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8E6C284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8525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B886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DBFF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ф150мм.від водозабору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Франка» до ДНЗ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Мукачівський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центр ПТО»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A8F6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5BEAB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90E5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88DA7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F1C4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CBD1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FDB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D98A190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0FA6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52061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0C30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Нова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Ярослава Мудрого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Богуна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6A42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375D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D33A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3EA2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BD66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E0D2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A9CA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1DC52A4B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AE48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F143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7931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Влаштування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пожежних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гідрантів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3B98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0F210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34C5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04A17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30F5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191B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104E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5058334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45112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6E08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F7AD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Шипка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8A35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2EDF2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49F6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34AD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BFF7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34EE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66D8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9787534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7389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28C0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3224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вул.Глібова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Леоніда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755C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3D9B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504F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B973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5415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8AC6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BBB2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723B12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52D2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1DBC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2A2EE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Болгарська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5145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F9A2E5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B16DD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8F6CD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0DA2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D250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1DC0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EEF820C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FAAC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7D2C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D525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Хащинської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Римми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вул.Петефі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Шандора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кінця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CA2C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4E927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528E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F321D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2303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18CB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052A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E29368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CD4B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A09F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DF2A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пл.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Графа  фон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2859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B25E1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8FB8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6859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FF55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4756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9E0F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AA565A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ECDF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D0312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B913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Малильо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Софії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FE82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98724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256A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33810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A66C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687A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F394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2FE9BD3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39CA7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18979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D22D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Павловича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Олександра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EBD3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EC845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5C341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05354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998A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539,9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12D8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C9A7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74CEDB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CCA58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B398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AECA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Ставровського-Попрадова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Юлія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578C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6D695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31B1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3696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017D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EA6F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78E74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71DE872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9B49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A2F16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30A3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Кіса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Роберта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C33C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C2C6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0E2C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7F6C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41DD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AB01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F2C93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6C9E0E1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B305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2B2D2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1564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Орлика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Пилипа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741A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E5A11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2131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26BA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90F3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A264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3BFF9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CBD588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5167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FACCE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2E02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Диканя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Михайла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AE212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A4E47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9B85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26E9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9C10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CEA3B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6ADD6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A97D3F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9A97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6976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4A9F6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Бурча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24F1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11E4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3DD2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87DC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6D4BB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EE6A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E3649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6F327A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BB18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6591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59BE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Жуковського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ADC1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B0D4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9B80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602AD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1A16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AD91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E7494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E97AE47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4D2A2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18E0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39D0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Космодемянської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Зої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B1B1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BE2A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306A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2C9F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A393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270F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C56A9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2761A02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597E8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A18F6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6258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A62B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ADD6D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D869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179E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2EFA2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1690,4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F4C1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57B2D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5A136C3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D0A873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B28E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E148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Лінтура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6E96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58E4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1176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BDF2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CA3F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621,9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C5CC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8F404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FBF8641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BEAA5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87FE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E92C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Виноградна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1FDC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10C6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5170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1DC2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8D32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9AEC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B3BF5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DD14E4C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E40D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90CD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E13B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Гончарова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7D5C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051C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F665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5DFE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BD25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17EF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60B37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2CC885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5757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68A82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8C4E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Ольбрахта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6A3B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470F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F5FF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1808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DFB7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5C8E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8D4E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1DC19D9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77D6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36FD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5D87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ЕрделіАдальберта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DBC1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4E7F7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3B80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7174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567A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6F9A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3DF5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F153953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D85C5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C676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6B6E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Лесі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Українки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46F0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B50E1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AE71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1446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A5A2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1FE4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5081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24BE1FE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4D123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7F71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F233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ЛобачевськогоМиколи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6EA7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DD03D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A9B6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8F0A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5D50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AE9A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3742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C9E2037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9C7B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F3CF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21A1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F6F5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05DE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EA74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52D0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C7F1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5702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B476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8D814BA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6BED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4F8C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9CC7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Чинадієво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655C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4F3F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0AB5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5AFE0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12EC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D9F3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260C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6BB2B84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FFA4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0BC4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2A9E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с. Павшино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D0E2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41AED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9B124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D910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0FF3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D07F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6DD0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30FAD37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81411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AFCE7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4F2D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насосного           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комплектуючих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водозабір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Кольчино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4586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F3EE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2D1090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E14CA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7D6D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1891,3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9433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4FB7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7FB2D63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4FE89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5824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45DB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Капітальний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камери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районі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Чернечої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гори»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D54C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B5CA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EF37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E48C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A2D7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00DA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848B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E013A3D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0907A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87A7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E584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фільтра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водозаборі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>» (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марганець</w:t>
            </w:r>
            <w:proofErr w:type="spellEnd"/>
            <w:r w:rsidRPr="00EE6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CA49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2C25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6781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B020C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7A567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53A703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AF62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9A96590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3FF5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087E6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5492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ф300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станції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ІІ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камери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Митрополита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(маг. «АЛМА»)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3FE9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A9AC7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D0BFC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9F5F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3D888D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C6D4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81CE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CCE84DB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A467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F08F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6F62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Амоса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7EA9AF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0852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0F633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1AB83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DA824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847F8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DB53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F0DB04D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B990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A88B7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BD940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A675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0BF8A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01742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915F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CA083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2700,6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69E20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D17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4A2CF73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17C0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70BEC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40A7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спецтехніки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229B8D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630AA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5A553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44A81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BAF92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3296,8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F603A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5344,5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7AC8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28165E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D33C9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88B0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A3954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ВНС ІІ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Центральний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вул.Садова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5FE5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6A491B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38F4A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1CD4BC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A1BB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A73400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28DA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5B7C8E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05DF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92766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5D9F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об,єкту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кварталу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Гренджі-Донського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Василя 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78C3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A9F0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2A35C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21CA8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3692B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6857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395,0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A0C5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A7EF151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356A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41285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5E80D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Кап</w:t>
            </w:r>
            <w:proofErr w:type="gramStart"/>
            <w:r w:rsidRPr="00EE6626">
              <w:rPr>
                <w:rFonts w:ascii="Times New Roman" w:hAnsi="Times New Roman" w:cs="Times New Roman"/>
              </w:rPr>
              <w:t>.р</w:t>
            </w:r>
            <w:proofErr w:type="gramEnd"/>
            <w:r w:rsidRPr="00EE6626">
              <w:rPr>
                <w:rFonts w:ascii="Times New Roman" w:hAnsi="Times New Roman" w:cs="Times New Roman"/>
              </w:rPr>
              <w:t>емонт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водопроводу 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Стасова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940F0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10F38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5C660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C2F36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00C71B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326F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720,0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52A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18126B1C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C74B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549A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62FC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Демонтаж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недіючих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шахт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колишньої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тепломережі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у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2D48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041F2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EA0E7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F9C67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FF722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8936A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650,0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C2EF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A7F5DD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A3DFA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6B76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769D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Гідравлічний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розрахунок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» з перспективою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48BD7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5810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50101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04543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F751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B7BD2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385,0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A154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29BA86E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1116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44FC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B5CFE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Графа фон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ф200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із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заміною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вводів,без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58A63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ADE0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4286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7FC9CB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D55AD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C9B1A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6F25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9A47E3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995FF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3AF6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C8AA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вул.Кооперативна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вул.Хмельницького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Богдана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04E7B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FC3C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5EC1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DE85BF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DCFF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13ACA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9001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DB2C18C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8B065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FACF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C879B" w14:textId="77777777" w:rsidR="00AD5373" w:rsidRPr="00EE6626" w:rsidRDefault="00AD5373" w:rsidP="0035637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388B1E6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Некрасова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1A07C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8ECC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1655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E89D0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D163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95148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01E3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5D50C64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B7F4D9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8EC4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CCD8D2" w14:textId="77777777" w:rsidR="00AD5373" w:rsidRPr="00EE6626" w:rsidRDefault="00AD5373" w:rsidP="0035637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14A6F49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Гребінки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Євгена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2FC7B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CE58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E6CF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83D4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3303F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EB2D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370,5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070D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44BED6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94BF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F340E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CD9E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каналізаційної мережі по вул..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FFE1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9347F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3BBA0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5B569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240,0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48D83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57AB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C2553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ТГ</w:t>
            </w:r>
          </w:p>
        </w:tc>
      </w:tr>
      <w:tr w:rsidR="00AD5373" w:rsidRPr="00D6426B" w14:paraId="6D99202E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0759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D146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D388F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9EFEC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B6378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D2D8D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96F9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548,0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9AC0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92B50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F5A5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</w:tc>
      </w:tr>
      <w:tr w:rsidR="00AD5373" w:rsidRPr="00D6426B" w14:paraId="654E4E5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4727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8B69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60C95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Придбання спецтранспорту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Мулососу-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пристрою для вакуумного очищення колодязів, вигрібних ям, септиків,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відстій-ників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, зливної і каналізаційної мереж від мулу або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нафтошламу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і транспортування його до місця вивантаження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9FC2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C532C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F660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9C002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7DFAC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CA63F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293C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 w14:paraId="660C31C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CDE7C2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E4CD9D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D5373" w:rsidRPr="00D6426B" w14:paraId="11ACFF0E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0713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A33BD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3C900A" w14:textId="77777777" w:rsidR="00AD5373" w:rsidRPr="00EE6626" w:rsidRDefault="00AD5373" w:rsidP="00356372">
            <w:pPr>
              <w:widowControl/>
              <w:suppressAutoHyphens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каналізаційних мереж с.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Павшино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Мукачівського р-ну</w:t>
            </w:r>
          </w:p>
          <w:p w14:paraId="726E81AF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1FD4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0F4E02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0972B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40A97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6FEA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7 080,0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3FE32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1E4BA07A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7 580,0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839C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</w:tc>
      </w:tr>
      <w:tr w:rsidR="00AD5373" w:rsidRPr="00D6426B" w14:paraId="7B503C2D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1705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FE77B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297D7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Росвигово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C80B8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E9CE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85E42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E28F2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5C407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4 500,0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DFA9D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42A1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</w:tc>
      </w:tr>
      <w:tr w:rsidR="00AD5373" w:rsidRPr="00D6426B" w14:paraId="554C9ABC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21798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0924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7896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Реконструкція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EFA53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62E0C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171C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6BD07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E986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864D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0FD9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14:paraId="2EEE956A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9102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4EDEE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C8FE54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«Н.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Давидково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1DD3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17E0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EB7DD3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6C77D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FFD53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8616D2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10000,0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63C9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 w:rsidR="00AD5373" w:rsidRPr="00D6426B" w14:paraId="61E3147E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6DE5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BCF5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D6D5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828F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8C32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3A22F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1B7F2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7A94B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7BCC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6000,0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1A35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AD5373" w:rsidRPr="00D6426B" w14:paraId="6F3D7EA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61D3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B68A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98AF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апітальн</w:t>
            </w:r>
            <w:r w:rsidRPr="00EE6626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споруди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свердловини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№ 8А в/з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виконанням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надбудови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F4A1C3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E77A1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02165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E0B97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F68E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290,1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8904F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4DC1F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3085F" w14:paraId="5FB7FA4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0D45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FCBD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4B47E6" w14:textId="77777777"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ПКД по об’єкту «Будівництво реверсної лінії від в/з Франка Івана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123220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19BADC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225D77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88C5F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E1929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8357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76AC7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3085F" w14:paraId="27279A8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09798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7A33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DE5F3" w14:textId="77777777"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Придбання обладнання для пошуку прихованих вентилів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B7B1B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EC73A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DDBED6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EC527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E1F7E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AF2B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D9345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3085F" w14:paraId="60965DFC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00C6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C9943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76A3B" w14:textId="77777777"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Будівництво </w:t>
            </w:r>
            <w:proofErr w:type="spellStart"/>
            <w:r w:rsidRPr="00D97097">
              <w:rPr>
                <w:rFonts w:ascii="Times New Roman" w:hAnsi="Times New Roman" w:cs="Times New Roman"/>
                <w:lang w:val="uk-UA"/>
              </w:rPr>
              <w:t>реверної</w:t>
            </w:r>
            <w:proofErr w:type="spellEnd"/>
            <w:r w:rsidRPr="00D97097">
              <w:rPr>
                <w:rFonts w:ascii="Times New Roman" w:hAnsi="Times New Roman" w:cs="Times New Roman"/>
                <w:lang w:val="uk-UA"/>
              </w:rPr>
              <w:t xml:space="preserve"> лінії від в/з Франка Івана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31D05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D1C83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BA34F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4DFBF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87841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A359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6FC35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091DAF" w:rsidRPr="00973A19" w14:paraId="28D80B4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1819D" w14:textId="10EE4364" w:rsidR="00091DAF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6278B" w14:textId="77777777" w:rsidR="00091DAF" w:rsidRPr="00D6426B" w:rsidRDefault="00091DAF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87F295" w14:textId="51C23D4D" w:rsidR="00091DAF" w:rsidRPr="00091DAF" w:rsidRDefault="00091DAF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Будівництво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водопроводу по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Проніна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Василія</w:t>
            </w:r>
            <w:proofErr w:type="spellEnd"/>
            <w:proofErr w:type="gram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,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Гастелло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Миколи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у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723E54" w14:textId="6F4A1190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91DAF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proofErr w:type="gramStart"/>
            <w:r w:rsidRPr="00091DAF">
              <w:rPr>
                <w:rFonts w:ascii="Times New Roman" w:hAnsi="Times New Roman" w:cs="Times New Roman"/>
                <w:szCs w:val="28"/>
              </w:rPr>
              <w:t>р</w:t>
            </w:r>
            <w:proofErr w:type="gramEnd"/>
            <w:r w:rsidRPr="00091DAF">
              <w:rPr>
                <w:rFonts w:ascii="Times New Roman" w:hAnsi="Times New Roman" w:cs="Times New Roman"/>
                <w:szCs w:val="28"/>
              </w:rPr>
              <w:t>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E148D" w14:textId="580913D1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</w:t>
            </w:r>
            <w:r w:rsidR="00C37160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івводоканал</w:t>
            </w:r>
            <w:proofErr w:type="spellEnd"/>
            <w:r w:rsidR="00C37160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73EC4" w14:textId="6AC7D993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Бюджет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Мукачівської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міської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територіальної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2F9B00" w14:textId="41C44A0E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5A38DF" w14:textId="6F8AE025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91DAF">
              <w:rPr>
                <w:rFonts w:ascii="Times New Roman" w:hAnsi="Times New Roman" w:cs="Times New Roman"/>
                <w:szCs w:val="28"/>
              </w:rPr>
              <w:t>4420,0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4B619" w14:textId="77777777" w:rsidR="00091DAF" w:rsidRPr="00EE6626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ADD49" w14:textId="77777777" w:rsid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C37160" w:rsidRPr="00973A19" w14:paraId="66ECD77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DA4B8" w14:textId="35076DD2" w:rsidR="00C37160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515BD" w14:textId="77777777"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FC6E8" w14:textId="7AF8B73C" w:rsidR="00C37160" w:rsidRPr="00C37160" w:rsidRDefault="00C37160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Коригування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проекту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Будівництво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водопроводу по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вул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..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Проніна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</w:t>
            </w:r>
            <w:proofErr w:type="spellStart"/>
            <w:proofErr w:type="gram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Василія</w:t>
            </w:r>
            <w:proofErr w:type="spellEnd"/>
            <w:proofErr w:type="gram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,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вул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.. Гастелло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Миколи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у м. Мукачево»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FE848D" w14:textId="329A6BAA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proofErr w:type="gramStart"/>
            <w:r w:rsidRPr="00C37160">
              <w:rPr>
                <w:rFonts w:ascii="Times New Roman" w:hAnsi="Times New Roman" w:cs="Times New Roman"/>
                <w:szCs w:val="28"/>
              </w:rPr>
              <w:t>р</w:t>
            </w:r>
            <w:proofErr w:type="gramEnd"/>
            <w:r w:rsidRPr="00C37160">
              <w:rPr>
                <w:rFonts w:ascii="Times New Roman" w:hAnsi="Times New Roman" w:cs="Times New Roman"/>
                <w:szCs w:val="28"/>
              </w:rPr>
              <w:t>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2FFFFF" w14:textId="52B73A9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Мукачівводоканал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7CAD42" w14:textId="367FCD35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Бюджет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Мукачівської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міської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територіальної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0F8BB9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7034BD" w14:textId="5FF03E66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>64,9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40C4E" w14:textId="77777777" w:rsidR="00C37160" w:rsidRPr="00EE6626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8D769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C37160" w:rsidRPr="00973A19" w14:paraId="3ECADB39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4EACC" w14:textId="432CC005" w:rsidR="00C37160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08180" w14:textId="77777777"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851333" w14:textId="1E96A839" w:rsidR="00C37160" w:rsidRPr="00C37160" w:rsidRDefault="00C37160" w:rsidP="00374FA7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Виготовлення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ПКД по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об’єкту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будівництва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Капітальний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ремонт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тротуарів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,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водопровідної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та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каналізаційної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мереж по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Графа фон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Шенборна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у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</w:t>
            </w:r>
            <w:proofErr w:type="gram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.М</w:t>
            </w:r>
            <w:proofErr w:type="gram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укачево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Закарпатської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області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E3D35" w14:textId="38D7C849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2021 </w:t>
            </w:r>
            <w:proofErr w:type="spellStart"/>
            <w:proofErr w:type="gram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р</w:t>
            </w:r>
            <w:proofErr w:type="gram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BEDE23" w14:textId="47129726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Мукачівводоканал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5CD449" w14:textId="76219E3F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Бюджет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Мукачівської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міської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територіальної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8B9C0" w14:textId="2F3D655F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AF4A9" w14:textId="37EC2300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8BF40" w14:textId="77777777" w:rsidR="00C37160" w:rsidRPr="00EE6626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DDB83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C37160" w:rsidRPr="00973A19" w14:paraId="3FDBCB12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828F2" w14:textId="7D923DF9" w:rsidR="00C37160" w:rsidRDefault="00C37160" w:rsidP="00932F0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  <w:r w:rsidR="00932F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E78348" w14:textId="77777777"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46A47" w14:textId="3EECDEA3" w:rsidR="00C37160" w:rsidRPr="00C37160" w:rsidRDefault="00C37160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160">
              <w:rPr>
                <w:rFonts w:ascii="Times New Roman" w:hAnsi="Times New Roman" w:cs="Times New Roman"/>
                <w:lang w:val="uk-UA"/>
              </w:rPr>
              <w:t>Коригування проектних робіт по об’єкту будівництва «Реконструкція каналізаційних очисних споруд с. Н.</w:t>
            </w:r>
            <w:proofErr w:type="spellStart"/>
            <w:r w:rsidRPr="00C37160">
              <w:rPr>
                <w:rFonts w:ascii="Times New Roman" w:hAnsi="Times New Roman" w:cs="Times New Roman"/>
                <w:lang w:val="uk-UA"/>
              </w:rPr>
              <w:t>Давидково</w:t>
            </w:r>
            <w:proofErr w:type="spellEnd"/>
            <w:r w:rsidRPr="00C37160">
              <w:rPr>
                <w:rFonts w:ascii="Times New Roman" w:hAnsi="Times New Roman" w:cs="Times New Roman"/>
                <w:lang w:val="uk-UA"/>
              </w:rPr>
              <w:t xml:space="preserve"> Мукачівської міської територіальної громади»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B598F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1F178FE7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65F8594C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488DE8DB" w14:textId="5F5938AB" w:rsidR="00C37160" w:rsidRPr="00C37160" w:rsidRDefault="00C37160" w:rsidP="00C3716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C37160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proofErr w:type="gramStart"/>
            <w:r w:rsidRPr="00C37160">
              <w:rPr>
                <w:rFonts w:ascii="Times New Roman" w:hAnsi="Times New Roman" w:cs="Times New Roman"/>
              </w:rPr>
              <w:t>р</w:t>
            </w:r>
            <w:proofErr w:type="gramEnd"/>
            <w:r w:rsidRPr="00C37160">
              <w:rPr>
                <w:rFonts w:ascii="Times New Roman" w:hAnsi="Times New Roman" w:cs="Times New Roman"/>
              </w:rPr>
              <w:t>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6CC89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0D11A746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794AD383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072AE2D8" w14:textId="7EA3DA33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Мукачівводоканал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A13370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134D1E50" w14:textId="1D3F6813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37160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C37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C37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C37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08C20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F2A6D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5F4B7029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6C1AC98E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5AB345AB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145C6FC9" w14:textId="3CE1ADDD" w:rsidR="00C37160" w:rsidRPr="00C37160" w:rsidRDefault="00C37160" w:rsidP="00C3716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C3716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39226D" w14:textId="77777777" w:rsidR="00C37160" w:rsidRPr="00EE6626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A701C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30A901E" w14:textId="77777777" w:rsidTr="003563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B148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F050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1187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554B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0D51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AB11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177C0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2710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D910D" w14:textId="10E4B14C" w:rsidR="00AD5373" w:rsidRPr="00D6426B" w:rsidRDefault="00666311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109202,4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2734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47965,0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CE5D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49B2AB89" w14:textId="77777777"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3B642696" w14:textId="513278A1" w:rsidR="00D6426B" w:rsidRPr="00D6426B" w:rsidRDefault="00A944B5" w:rsidP="00D6426B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5807BE02" w14:textId="1A641DB2" w:rsidR="00D6426B" w:rsidRPr="005F05D1" w:rsidRDefault="00F1738A" w:rsidP="005F05D1">
      <w:pPr>
        <w:widowControl/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>Секретар міської ради</w:t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 xml:space="preserve">                                   </w:t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 xml:space="preserve">                                 </w:t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>Я.ЧУБИРКО</w:t>
      </w:r>
    </w:p>
    <w:sectPr w:rsidR="00D6426B" w:rsidRPr="005F05D1">
      <w:headerReference w:type="default" r:id="rId9"/>
      <w:pgSz w:w="16838" w:h="11906" w:orient="landscape"/>
      <w:pgMar w:top="1079" w:right="1134" w:bottom="71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FC4D7" w14:textId="77777777" w:rsidR="00365481" w:rsidRDefault="00365481">
      <w:r>
        <w:separator/>
      </w:r>
    </w:p>
  </w:endnote>
  <w:endnote w:type="continuationSeparator" w:id="0">
    <w:p w14:paraId="176DEFC1" w14:textId="77777777" w:rsidR="00365481" w:rsidRDefault="0036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372F7" w14:textId="77777777" w:rsidR="00365481" w:rsidRDefault="00365481">
      <w:r>
        <w:separator/>
      </w:r>
    </w:p>
  </w:footnote>
  <w:footnote w:type="continuationSeparator" w:id="0">
    <w:p w14:paraId="0A541A2B" w14:textId="77777777" w:rsidR="00365481" w:rsidRDefault="00365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D39D5" w14:textId="77777777" w:rsidR="00932F05" w:rsidRDefault="00932F0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F6"/>
    <w:rsid w:val="00007B57"/>
    <w:rsid w:val="00011712"/>
    <w:rsid w:val="00027CF6"/>
    <w:rsid w:val="0004439B"/>
    <w:rsid w:val="00045F66"/>
    <w:rsid w:val="00067C28"/>
    <w:rsid w:val="00090715"/>
    <w:rsid w:val="00091DAF"/>
    <w:rsid w:val="000B57A5"/>
    <w:rsid w:val="000E59ED"/>
    <w:rsid w:val="000E7951"/>
    <w:rsid w:val="001017D9"/>
    <w:rsid w:val="0010469D"/>
    <w:rsid w:val="001066FA"/>
    <w:rsid w:val="0012483C"/>
    <w:rsid w:val="00125624"/>
    <w:rsid w:val="00142E58"/>
    <w:rsid w:val="00157A7F"/>
    <w:rsid w:val="00177B52"/>
    <w:rsid w:val="001A4A08"/>
    <w:rsid w:val="001B42E6"/>
    <w:rsid w:val="001D2601"/>
    <w:rsid w:val="001E2DEE"/>
    <w:rsid w:val="001F5107"/>
    <w:rsid w:val="002051CD"/>
    <w:rsid w:val="002136CF"/>
    <w:rsid w:val="00220C84"/>
    <w:rsid w:val="00245D22"/>
    <w:rsid w:val="002512C1"/>
    <w:rsid w:val="00270C7D"/>
    <w:rsid w:val="00274288"/>
    <w:rsid w:val="00297262"/>
    <w:rsid w:val="002973AA"/>
    <w:rsid w:val="002A6386"/>
    <w:rsid w:val="002A6ECD"/>
    <w:rsid w:val="002B4D6E"/>
    <w:rsid w:val="002D3B33"/>
    <w:rsid w:val="002E3B82"/>
    <w:rsid w:val="002E3D11"/>
    <w:rsid w:val="002E60E3"/>
    <w:rsid w:val="002F4151"/>
    <w:rsid w:val="0031020B"/>
    <w:rsid w:val="003264A1"/>
    <w:rsid w:val="00331734"/>
    <w:rsid w:val="00337B74"/>
    <w:rsid w:val="00340501"/>
    <w:rsid w:val="00342C0C"/>
    <w:rsid w:val="003465C3"/>
    <w:rsid w:val="0035230A"/>
    <w:rsid w:val="00356372"/>
    <w:rsid w:val="00365481"/>
    <w:rsid w:val="003719E0"/>
    <w:rsid w:val="00374FA7"/>
    <w:rsid w:val="003824AE"/>
    <w:rsid w:val="003848DC"/>
    <w:rsid w:val="003A4177"/>
    <w:rsid w:val="003B14A1"/>
    <w:rsid w:val="003B422B"/>
    <w:rsid w:val="003B5218"/>
    <w:rsid w:val="003E1478"/>
    <w:rsid w:val="003E22A7"/>
    <w:rsid w:val="003F00DC"/>
    <w:rsid w:val="00405BEC"/>
    <w:rsid w:val="004405A9"/>
    <w:rsid w:val="00442547"/>
    <w:rsid w:val="00452231"/>
    <w:rsid w:val="00454BE3"/>
    <w:rsid w:val="004843A1"/>
    <w:rsid w:val="004B2D9B"/>
    <w:rsid w:val="004C3F38"/>
    <w:rsid w:val="004E3FE5"/>
    <w:rsid w:val="004F6D63"/>
    <w:rsid w:val="00513AB8"/>
    <w:rsid w:val="00516129"/>
    <w:rsid w:val="005302E7"/>
    <w:rsid w:val="00550FAA"/>
    <w:rsid w:val="00551734"/>
    <w:rsid w:val="00591C99"/>
    <w:rsid w:val="005B21C9"/>
    <w:rsid w:val="005D75E2"/>
    <w:rsid w:val="005E25C1"/>
    <w:rsid w:val="005E67ED"/>
    <w:rsid w:val="005F05D1"/>
    <w:rsid w:val="00600AAD"/>
    <w:rsid w:val="00605E66"/>
    <w:rsid w:val="00615919"/>
    <w:rsid w:val="0063044D"/>
    <w:rsid w:val="0063239B"/>
    <w:rsid w:val="0063256D"/>
    <w:rsid w:val="00645D60"/>
    <w:rsid w:val="006622F0"/>
    <w:rsid w:val="00666311"/>
    <w:rsid w:val="006945AE"/>
    <w:rsid w:val="006A6738"/>
    <w:rsid w:val="006D0E02"/>
    <w:rsid w:val="006E2661"/>
    <w:rsid w:val="006F5A9C"/>
    <w:rsid w:val="00723D54"/>
    <w:rsid w:val="00733503"/>
    <w:rsid w:val="007421B9"/>
    <w:rsid w:val="00745D08"/>
    <w:rsid w:val="007503B5"/>
    <w:rsid w:val="00752A7C"/>
    <w:rsid w:val="00753017"/>
    <w:rsid w:val="00756C8C"/>
    <w:rsid w:val="00770045"/>
    <w:rsid w:val="0079385D"/>
    <w:rsid w:val="007A3112"/>
    <w:rsid w:val="007A6C35"/>
    <w:rsid w:val="007B1A27"/>
    <w:rsid w:val="007B2422"/>
    <w:rsid w:val="007E5E2C"/>
    <w:rsid w:val="007E64A6"/>
    <w:rsid w:val="007F7C73"/>
    <w:rsid w:val="00803F8E"/>
    <w:rsid w:val="00846B6D"/>
    <w:rsid w:val="00850B8E"/>
    <w:rsid w:val="00860B63"/>
    <w:rsid w:val="008634F0"/>
    <w:rsid w:val="0088026D"/>
    <w:rsid w:val="0089771F"/>
    <w:rsid w:val="008C4E4E"/>
    <w:rsid w:val="008D09EE"/>
    <w:rsid w:val="008D4B34"/>
    <w:rsid w:val="009018BF"/>
    <w:rsid w:val="00902298"/>
    <w:rsid w:val="00917919"/>
    <w:rsid w:val="00922BFE"/>
    <w:rsid w:val="009250FB"/>
    <w:rsid w:val="0093203E"/>
    <w:rsid w:val="00932F05"/>
    <w:rsid w:val="00941D7B"/>
    <w:rsid w:val="00942F18"/>
    <w:rsid w:val="0096203A"/>
    <w:rsid w:val="009621F5"/>
    <w:rsid w:val="00963D12"/>
    <w:rsid w:val="00967A76"/>
    <w:rsid w:val="00973A19"/>
    <w:rsid w:val="009D217E"/>
    <w:rsid w:val="009D3ECE"/>
    <w:rsid w:val="009E74ED"/>
    <w:rsid w:val="00A509F1"/>
    <w:rsid w:val="00A70465"/>
    <w:rsid w:val="00A72668"/>
    <w:rsid w:val="00A944B5"/>
    <w:rsid w:val="00AB19AD"/>
    <w:rsid w:val="00AB33A6"/>
    <w:rsid w:val="00AB5E45"/>
    <w:rsid w:val="00AD5373"/>
    <w:rsid w:val="00AE0EF0"/>
    <w:rsid w:val="00AE4B38"/>
    <w:rsid w:val="00AE797B"/>
    <w:rsid w:val="00B057D7"/>
    <w:rsid w:val="00B10160"/>
    <w:rsid w:val="00B1365F"/>
    <w:rsid w:val="00B26F9F"/>
    <w:rsid w:val="00B301DB"/>
    <w:rsid w:val="00B327C1"/>
    <w:rsid w:val="00B34AA0"/>
    <w:rsid w:val="00B573F1"/>
    <w:rsid w:val="00B60339"/>
    <w:rsid w:val="00B643C7"/>
    <w:rsid w:val="00B82203"/>
    <w:rsid w:val="00B90FFC"/>
    <w:rsid w:val="00BA54C2"/>
    <w:rsid w:val="00BB50C4"/>
    <w:rsid w:val="00C021A5"/>
    <w:rsid w:val="00C21549"/>
    <w:rsid w:val="00C242B7"/>
    <w:rsid w:val="00C27DD3"/>
    <w:rsid w:val="00C37160"/>
    <w:rsid w:val="00C50460"/>
    <w:rsid w:val="00C70401"/>
    <w:rsid w:val="00C7400D"/>
    <w:rsid w:val="00C90094"/>
    <w:rsid w:val="00CA09B9"/>
    <w:rsid w:val="00CA1534"/>
    <w:rsid w:val="00CA1ABD"/>
    <w:rsid w:val="00CE65ED"/>
    <w:rsid w:val="00CF03F1"/>
    <w:rsid w:val="00CF4FB0"/>
    <w:rsid w:val="00D3085F"/>
    <w:rsid w:val="00D3099E"/>
    <w:rsid w:val="00D371EE"/>
    <w:rsid w:val="00D41A31"/>
    <w:rsid w:val="00D51B00"/>
    <w:rsid w:val="00D52D51"/>
    <w:rsid w:val="00D639B1"/>
    <w:rsid w:val="00D6426B"/>
    <w:rsid w:val="00D85110"/>
    <w:rsid w:val="00D96AD1"/>
    <w:rsid w:val="00D97097"/>
    <w:rsid w:val="00DA7FE8"/>
    <w:rsid w:val="00DB0581"/>
    <w:rsid w:val="00DB404F"/>
    <w:rsid w:val="00DC0C83"/>
    <w:rsid w:val="00DC2AE9"/>
    <w:rsid w:val="00DC4944"/>
    <w:rsid w:val="00DD0A88"/>
    <w:rsid w:val="00DD2354"/>
    <w:rsid w:val="00DD2BD8"/>
    <w:rsid w:val="00DE104E"/>
    <w:rsid w:val="00E02023"/>
    <w:rsid w:val="00E021C7"/>
    <w:rsid w:val="00E03394"/>
    <w:rsid w:val="00E05906"/>
    <w:rsid w:val="00E11244"/>
    <w:rsid w:val="00E31DD2"/>
    <w:rsid w:val="00E449A6"/>
    <w:rsid w:val="00E5389C"/>
    <w:rsid w:val="00E5494A"/>
    <w:rsid w:val="00E561EC"/>
    <w:rsid w:val="00E6447D"/>
    <w:rsid w:val="00E852A5"/>
    <w:rsid w:val="00E85985"/>
    <w:rsid w:val="00E91404"/>
    <w:rsid w:val="00E951C7"/>
    <w:rsid w:val="00EA0A44"/>
    <w:rsid w:val="00EB412D"/>
    <w:rsid w:val="00EC22F6"/>
    <w:rsid w:val="00EC5BAE"/>
    <w:rsid w:val="00EC7B0F"/>
    <w:rsid w:val="00EE3840"/>
    <w:rsid w:val="00EE6626"/>
    <w:rsid w:val="00F10622"/>
    <w:rsid w:val="00F13AB2"/>
    <w:rsid w:val="00F14A16"/>
    <w:rsid w:val="00F1738A"/>
    <w:rsid w:val="00F303F1"/>
    <w:rsid w:val="00F37D3E"/>
    <w:rsid w:val="00F42DFA"/>
    <w:rsid w:val="00F629D1"/>
    <w:rsid w:val="00F74E99"/>
    <w:rsid w:val="00F93E1C"/>
    <w:rsid w:val="00F95D19"/>
    <w:rsid w:val="00FB7629"/>
    <w:rsid w:val="00FC22EF"/>
    <w:rsid w:val="00FC36DE"/>
    <w:rsid w:val="00FE4417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C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</w:style>
  <w:style w:type="character" w:customStyle="1" w:styleId="spelle">
    <w:name w:val="spelle"/>
    <w:basedOn w:val="20"/>
    <w:qFormat/>
  </w:style>
  <w:style w:type="character" w:customStyle="1" w:styleId="grame">
    <w:name w:val="grame"/>
    <w:basedOn w:val="20"/>
    <w:qFormat/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numbering" w:customStyle="1" w:styleId="WW8Num2">
    <w:name w:val="WW8Num2"/>
    <w:qFormat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</w:style>
  <w:style w:type="character" w:customStyle="1" w:styleId="spelle">
    <w:name w:val="spelle"/>
    <w:basedOn w:val="20"/>
    <w:qFormat/>
  </w:style>
  <w:style w:type="character" w:customStyle="1" w:styleId="grame">
    <w:name w:val="grame"/>
    <w:basedOn w:val="20"/>
    <w:qFormat/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numbering" w:customStyle="1" w:styleId="WW8Num2">
    <w:name w:val="WW8Num2"/>
    <w:qFormat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C2CA-BC53-4828-9841-946E1F51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18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17</cp:revision>
  <cp:lastPrinted>2021-09-09T05:42:00Z</cp:lastPrinted>
  <dcterms:created xsi:type="dcterms:W3CDTF">2021-07-22T13:27:00Z</dcterms:created>
  <dcterms:modified xsi:type="dcterms:W3CDTF">2021-09-16T11:02:00Z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