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56985" w14:textId="77777777" w:rsidR="00D32DD9" w:rsidRPr="003227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FDFED6" w14:textId="15262793" w:rsidR="0000377B" w:rsidRPr="00F60E2F" w:rsidRDefault="00210278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2F"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 w:rsidRPr="00F60E2F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 w:rsidRPr="00F60E2F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2C6126" w:rsidRPr="00F60E2F">
        <w:rPr>
          <w:rFonts w:ascii="Times New Roman" w:hAnsi="Times New Roman" w:cs="Times New Roman"/>
          <w:sz w:val="28"/>
          <w:szCs w:val="28"/>
        </w:rPr>
        <w:t xml:space="preserve"> </w:t>
      </w:r>
      <w:r w:rsidR="009C7AD4" w:rsidRPr="00F60E2F">
        <w:rPr>
          <w:rFonts w:ascii="Times New Roman" w:hAnsi="Times New Roman" w:cs="Times New Roman"/>
          <w:sz w:val="28"/>
          <w:szCs w:val="28"/>
        </w:rPr>
        <w:t xml:space="preserve"> </w:t>
      </w:r>
      <w:r w:rsidR="00D32DD9" w:rsidRPr="00F60E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35A73" w14:textId="05E7E2C5" w:rsidR="008004B7" w:rsidRDefault="008004B7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2F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F60E2F">
        <w:rPr>
          <w:rFonts w:ascii="Times New Roman" w:hAnsi="Times New Roman" w:cs="Times New Roman"/>
          <w:sz w:val="28"/>
          <w:szCs w:val="28"/>
        </w:rPr>
        <w:t>бюджету Мукачівської міської т</w:t>
      </w:r>
      <w:r w:rsidR="003E52EA" w:rsidRPr="00F60E2F">
        <w:rPr>
          <w:rFonts w:ascii="Times New Roman" w:hAnsi="Times New Roman" w:cs="Times New Roman"/>
          <w:sz w:val="28"/>
          <w:szCs w:val="28"/>
        </w:rPr>
        <w:t xml:space="preserve">ериторіальної громади на 2022 </w:t>
      </w:r>
      <w:proofErr w:type="gramStart"/>
      <w:r w:rsidR="003E52EA" w:rsidRPr="00F60E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0E2F">
        <w:rPr>
          <w:rFonts w:ascii="Times New Roman" w:hAnsi="Times New Roman" w:cs="Times New Roman"/>
          <w:sz w:val="28"/>
          <w:szCs w:val="28"/>
        </w:rPr>
        <w:t>ік пропонується внести наступні зміни:</w:t>
      </w:r>
    </w:p>
    <w:p w14:paraId="64412F30" w14:textId="788C3FC6" w:rsidR="00C70340" w:rsidRPr="003227D9" w:rsidRDefault="00C70340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0B4">
        <w:rPr>
          <w:rFonts w:ascii="Times New Roman" w:hAnsi="Times New Roman" w:cs="Times New Roman"/>
          <w:sz w:val="28"/>
          <w:szCs w:val="28"/>
        </w:rPr>
        <w:t>Управлінню міського господарства</w:t>
      </w:r>
      <w:r w:rsidR="00F70BE0" w:rsidRPr="000470B4">
        <w:rPr>
          <w:rFonts w:ascii="Times New Roman" w:hAnsi="Times New Roman" w:cs="Times New Roman"/>
          <w:sz w:val="28"/>
          <w:szCs w:val="28"/>
        </w:rPr>
        <w:t xml:space="preserve"> для експлуатаційного утримання автомобільних доріг загального користування місцевого значення на території Мукачівської міської територіальної громади </w:t>
      </w:r>
      <w:r w:rsidRPr="000470B4">
        <w:rPr>
          <w:rFonts w:ascii="Times New Roman" w:hAnsi="Times New Roman" w:cs="Times New Roman"/>
          <w:sz w:val="28"/>
          <w:szCs w:val="28"/>
        </w:rPr>
        <w:t>шлях</w:t>
      </w:r>
      <w:r w:rsidR="00F70BE0" w:rsidRPr="000470B4">
        <w:rPr>
          <w:rFonts w:ascii="Times New Roman" w:hAnsi="Times New Roman" w:cs="Times New Roman"/>
          <w:sz w:val="28"/>
          <w:szCs w:val="28"/>
        </w:rPr>
        <w:t>ом надання трансферту службі місцевих автомобільних доріг у Закарпатській області</w:t>
      </w:r>
      <w:r w:rsidR="003227D9" w:rsidRPr="003227D9">
        <w:rPr>
          <w:rFonts w:ascii="Times New Roman" w:hAnsi="Times New Roman" w:cs="Times New Roman"/>
          <w:sz w:val="28"/>
          <w:szCs w:val="28"/>
        </w:rPr>
        <w:t>:</w:t>
      </w:r>
    </w:p>
    <w:p w14:paraId="1A32DA26" w14:textId="5CB1FE1A" w:rsidR="00C70340" w:rsidRPr="00F70BE0" w:rsidRDefault="00C70340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0B4">
        <w:rPr>
          <w:rFonts w:ascii="Times New Roman" w:hAnsi="Times New Roman" w:cs="Times New Roman"/>
          <w:sz w:val="28"/>
          <w:szCs w:val="28"/>
        </w:rPr>
        <w:t xml:space="preserve"> спрямувати додатково 3,0 млн. гривень на реалізацію Програми</w:t>
      </w:r>
      <w:r w:rsidRPr="00F70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BE0">
        <w:rPr>
          <w:rFonts w:ascii="Times New Roman" w:hAnsi="Times New Roman" w:cs="Times New Roman"/>
          <w:sz w:val="28"/>
          <w:szCs w:val="28"/>
        </w:rPr>
        <w:t xml:space="preserve">експлуатаційного утримання автомобільних доріг загального користування місцевого значення на території Мукачівської міської територіальної громади, за рахунок встановленого факту перевиконання </w:t>
      </w:r>
      <w:proofErr w:type="spellStart"/>
      <w:r w:rsidRPr="00F70BE0">
        <w:rPr>
          <w:rFonts w:ascii="Times New Roman" w:hAnsi="Times New Roman" w:cs="Times New Roman"/>
          <w:sz w:val="28"/>
          <w:szCs w:val="28"/>
          <w:lang w:val="ru-RU"/>
        </w:rPr>
        <w:t>доходів</w:t>
      </w:r>
      <w:proofErr w:type="spellEnd"/>
      <w:r w:rsidRPr="00F70BE0"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proofErr w:type="spellStart"/>
      <w:r w:rsidRPr="00F70BE0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Pr="00F70BE0">
        <w:rPr>
          <w:rFonts w:ascii="Times New Roman" w:hAnsi="Times New Roman" w:cs="Times New Roman"/>
          <w:sz w:val="28"/>
          <w:szCs w:val="28"/>
          <w:lang w:val="ru-RU"/>
        </w:rPr>
        <w:t xml:space="preserve"> фонду, за </w:t>
      </w:r>
      <w:proofErr w:type="spellStart"/>
      <w:r w:rsidRPr="00F70BE0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F70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0BE0">
        <w:rPr>
          <w:rFonts w:ascii="Times New Roman" w:hAnsi="Times New Roman" w:cs="Times New Roman"/>
          <w:sz w:val="28"/>
          <w:szCs w:val="28"/>
          <w:lang w:val="ru-RU"/>
        </w:rPr>
        <w:t>січень-липень</w:t>
      </w:r>
      <w:proofErr w:type="spellEnd"/>
      <w:r w:rsidRPr="00F70BE0">
        <w:rPr>
          <w:rFonts w:ascii="Times New Roman" w:hAnsi="Times New Roman" w:cs="Times New Roman"/>
          <w:sz w:val="28"/>
          <w:szCs w:val="28"/>
          <w:lang w:val="ru-RU"/>
        </w:rPr>
        <w:t xml:space="preserve"> 2022;</w:t>
      </w:r>
    </w:p>
    <w:p w14:paraId="0D1E8933" w14:textId="16646B40" w:rsidR="00C70340" w:rsidRPr="00F70BE0" w:rsidRDefault="00C70340" w:rsidP="00C703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BE0">
        <w:rPr>
          <w:rFonts w:ascii="Times New Roman" w:hAnsi="Times New Roman" w:cs="Times New Roman"/>
          <w:sz w:val="28"/>
          <w:szCs w:val="28"/>
        </w:rPr>
        <w:t xml:space="preserve">Здійснити перерозподіл бюджетних призначень в межах головного розпорядника, зокрема: </w:t>
      </w:r>
    </w:p>
    <w:p w14:paraId="57BE1CD5" w14:textId="0F18765D" w:rsidR="00C70340" w:rsidRPr="00F70BE0" w:rsidRDefault="00C70340" w:rsidP="00C703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BE0">
        <w:rPr>
          <w:rFonts w:ascii="Times New Roman" w:hAnsi="Times New Roman" w:cs="Times New Roman"/>
          <w:sz w:val="28"/>
          <w:szCs w:val="28"/>
        </w:rPr>
        <w:t>Зменшити бюджетні призначення по Програмі благоустрою території громади на 2022-2024 роки  в новій редакції на  3,0 млн. грн., видатки на які передбачались в бюджеті для проведення поточних ремонтів доріг</w:t>
      </w:r>
    </w:p>
    <w:p w14:paraId="15203185" w14:textId="3338610A" w:rsidR="00C70340" w:rsidRPr="00F70BE0" w:rsidRDefault="00C70340" w:rsidP="00C703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BE0">
        <w:rPr>
          <w:rFonts w:ascii="Times New Roman" w:hAnsi="Times New Roman" w:cs="Times New Roman"/>
          <w:sz w:val="28"/>
          <w:szCs w:val="28"/>
        </w:rPr>
        <w:t>Відповідно збільшити бюджетні призначення на реалізацію заходів Програми експлуатаційного утримання автомобільних доріг загального користування місцевого значення на території Мукачівської міської територіальної громади в сумі 3,0 млн. гривень.</w:t>
      </w:r>
      <w:bookmarkStart w:id="0" w:name="_GoBack"/>
      <w:bookmarkEnd w:id="0"/>
    </w:p>
    <w:p w14:paraId="25732562" w14:textId="77777777" w:rsidR="00C70340" w:rsidRPr="00D81563" w:rsidRDefault="00C70340" w:rsidP="00C70340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75CDDC89" w14:textId="281A6BFB" w:rsidR="00C72723" w:rsidRPr="007E76C1" w:rsidRDefault="00C72723" w:rsidP="007E76C1">
      <w:pPr>
        <w:jc w:val="both"/>
        <w:rPr>
          <w:rFonts w:ascii="Times New Roman" w:eastAsia="Arial Unicode MS" w:hAnsi="Times New Roman"/>
          <w:color w:val="FF0000"/>
          <w:sz w:val="28"/>
          <w:szCs w:val="28"/>
          <w:lang w:eastAsia="zh-CN" w:bidi="hi-IN"/>
        </w:rPr>
      </w:pPr>
    </w:p>
    <w:p w14:paraId="0BAC297C" w14:textId="7CE55FD0" w:rsidR="00C72723" w:rsidRPr="0041752B" w:rsidRDefault="00C72723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Фінансове управління</w:t>
      </w:r>
    </w:p>
    <w:sectPr w:rsidR="00C72723" w:rsidRPr="0041752B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3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3"/>
  </w:num>
  <w:num w:numId="4">
    <w:abstractNumId w:val="35"/>
  </w:num>
  <w:num w:numId="5">
    <w:abstractNumId w:val="8"/>
  </w:num>
  <w:num w:numId="6">
    <w:abstractNumId w:val="38"/>
  </w:num>
  <w:num w:numId="7">
    <w:abstractNumId w:val="20"/>
  </w:num>
  <w:num w:numId="8">
    <w:abstractNumId w:val="0"/>
  </w:num>
  <w:num w:numId="9">
    <w:abstractNumId w:val="6"/>
  </w:num>
  <w:num w:numId="10">
    <w:abstractNumId w:val="23"/>
  </w:num>
  <w:num w:numId="11">
    <w:abstractNumId w:val="21"/>
  </w:num>
  <w:num w:numId="12">
    <w:abstractNumId w:val="37"/>
  </w:num>
  <w:num w:numId="13">
    <w:abstractNumId w:val="30"/>
  </w:num>
  <w:num w:numId="14">
    <w:abstractNumId w:val="18"/>
  </w:num>
  <w:num w:numId="15">
    <w:abstractNumId w:val="16"/>
  </w:num>
  <w:num w:numId="16">
    <w:abstractNumId w:val="19"/>
  </w:num>
  <w:num w:numId="17">
    <w:abstractNumId w:val="11"/>
  </w:num>
  <w:num w:numId="18">
    <w:abstractNumId w:val="34"/>
  </w:num>
  <w:num w:numId="19">
    <w:abstractNumId w:val="9"/>
  </w:num>
  <w:num w:numId="20">
    <w:abstractNumId w:val="14"/>
  </w:num>
  <w:num w:numId="21">
    <w:abstractNumId w:val="2"/>
  </w:num>
  <w:num w:numId="22">
    <w:abstractNumId w:val="15"/>
  </w:num>
  <w:num w:numId="23">
    <w:abstractNumId w:val="1"/>
  </w:num>
  <w:num w:numId="24">
    <w:abstractNumId w:val="25"/>
  </w:num>
  <w:num w:numId="25">
    <w:abstractNumId w:val="36"/>
  </w:num>
  <w:num w:numId="26">
    <w:abstractNumId w:val="5"/>
  </w:num>
  <w:num w:numId="27">
    <w:abstractNumId w:val="12"/>
  </w:num>
  <w:num w:numId="28">
    <w:abstractNumId w:val="22"/>
  </w:num>
  <w:num w:numId="29">
    <w:abstractNumId w:val="4"/>
  </w:num>
  <w:num w:numId="30">
    <w:abstractNumId w:val="28"/>
  </w:num>
  <w:num w:numId="31">
    <w:abstractNumId w:val="17"/>
  </w:num>
  <w:num w:numId="32">
    <w:abstractNumId w:val="7"/>
  </w:num>
  <w:num w:numId="33">
    <w:abstractNumId w:val="24"/>
  </w:num>
  <w:num w:numId="34">
    <w:abstractNumId w:val="26"/>
  </w:num>
  <w:num w:numId="35">
    <w:abstractNumId w:val="32"/>
  </w:num>
  <w:num w:numId="36">
    <w:abstractNumId w:val="33"/>
  </w:num>
  <w:num w:numId="37">
    <w:abstractNumId w:val="27"/>
  </w:num>
  <w:num w:numId="38">
    <w:abstractNumId w:val="2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51"/>
    <w:rsid w:val="00001BBD"/>
    <w:rsid w:val="0000358A"/>
    <w:rsid w:val="0000377B"/>
    <w:rsid w:val="000049F8"/>
    <w:rsid w:val="00027B22"/>
    <w:rsid w:val="000302C6"/>
    <w:rsid w:val="000330E8"/>
    <w:rsid w:val="0003339D"/>
    <w:rsid w:val="00045B9D"/>
    <w:rsid w:val="000470B4"/>
    <w:rsid w:val="00053969"/>
    <w:rsid w:val="00053EBA"/>
    <w:rsid w:val="000579E1"/>
    <w:rsid w:val="00060223"/>
    <w:rsid w:val="00080ADF"/>
    <w:rsid w:val="00085DA6"/>
    <w:rsid w:val="000A3CAC"/>
    <w:rsid w:val="000A4371"/>
    <w:rsid w:val="000A5651"/>
    <w:rsid w:val="000A6449"/>
    <w:rsid w:val="000B0C9F"/>
    <w:rsid w:val="000C6D43"/>
    <w:rsid w:val="000C7B68"/>
    <w:rsid w:val="000D0A6F"/>
    <w:rsid w:val="000D75CC"/>
    <w:rsid w:val="000F1CE6"/>
    <w:rsid w:val="000F4CA5"/>
    <w:rsid w:val="00101E90"/>
    <w:rsid w:val="0013129F"/>
    <w:rsid w:val="00156570"/>
    <w:rsid w:val="00160140"/>
    <w:rsid w:val="00173052"/>
    <w:rsid w:val="001812FD"/>
    <w:rsid w:val="0018185D"/>
    <w:rsid w:val="0018776D"/>
    <w:rsid w:val="001932B7"/>
    <w:rsid w:val="001942D5"/>
    <w:rsid w:val="001B300C"/>
    <w:rsid w:val="001B38EA"/>
    <w:rsid w:val="001B469D"/>
    <w:rsid w:val="001C6F54"/>
    <w:rsid w:val="001D3F1C"/>
    <w:rsid w:val="001D63EC"/>
    <w:rsid w:val="001F7765"/>
    <w:rsid w:val="00210278"/>
    <w:rsid w:val="00214CF2"/>
    <w:rsid w:val="002256B1"/>
    <w:rsid w:val="00231503"/>
    <w:rsid w:val="00233392"/>
    <w:rsid w:val="002359CE"/>
    <w:rsid w:val="00243C5D"/>
    <w:rsid w:val="002474E7"/>
    <w:rsid w:val="00265801"/>
    <w:rsid w:val="00266157"/>
    <w:rsid w:val="00266987"/>
    <w:rsid w:val="00270FB0"/>
    <w:rsid w:val="00280B34"/>
    <w:rsid w:val="00280F9D"/>
    <w:rsid w:val="00291F28"/>
    <w:rsid w:val="002949F4"/>
    <w:rsid w:val="002A1AA2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227D9"/>
    <w:rsid w:val="00330453"/>
    <w:rsid w:val="00331CFE"/>
    <w:rsid w:val="00345F7C"/>
    <w:rsid w:val="003571FD"/>
    <w:rsid w:val="00360E71"/>
    <w:rsid w:val="0036134A"/>
    <w:rsid w:val="003700AE"/>
    <w:rsid w:val="00387A2E"/>
    <w:rsid w:val="003955B5"/>
    <w:rsid w:val="003A0C8A"/>
    <w:rsid w:val="003A564A"/>
    <w:rsid w:val="003A5E6C"/>
    <w:rsid w:val="003A7FDD"/>
    <w:rsid w:val="003B6CB3"/>
    <w:rsid w:val="003B742C"/>
    <w:rsid w:val="003B78E1"/>
    <w:rsid w:val="003C1F6F"/>
    <w:rsid w:val="003D0A15"/>
    <w:rsid w:val="003D3093"/>
    <w:rsid w:val="003E1425"/>
    <w:rsid w:val="003E52EA"/>
    <w:rsid w:val="003F3234"/>
    <w:rsid w:val="004134C8"/>
    <w:rsid w:val="00413AEE"/>
    <w:rsid w:val="0041752B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B5463"/>
    <w:rsid w:val="004C0063"/>
    <w:rsid w:val="004C7EB9"/>
    <w:rsid w:val="004D502D"/>
    <w:rsid w:val="004D595E"/>
    <w:rsid w:val="004D78CB"/>
    <w:rsid w:val="004E2BB8"/>
    <w:rsid w:val="00500CCA"/>
    <w:rsid w:val="00504A1A"/>
    <w:rsid w:val="00512F32"/>
    <w:rsid w:val="00514479"/>
    <w:rsid w:val="0053217C"/>
    <w:rsid w:val="00537967"/>
    <w:rsid w:val="0054145D"/>
    <w:rsid w:val="00546EC6"/>
    <w:rsid w:val="00557949"/>
    <w:rsid w:val="005606AB"/>
    <w:rsid w:val="005826C2"/>
    <w:rsid w:val="00585286"/>
    <w:rsid w:val="00591815"/>
    <w:rsid w:val="00593594"/>
    <w:rsid w:val="00595FD0"/>
    <w:rsid w:val="005A211F"/>
    <w:rsid w:val="005A2137"/>
    <w:rsid w:val="005A4E60"/>
    <w:rsid w:val="005B07A2"/>
    <w:rsid w:val="005C0314"/>
    <w:rsid w:val="005D0891"/>
    <w:rsid w:val="005D1118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10100"/>
    <w:rsid w:val="00756CB1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B54D6"/>
    <w:rsid w:val="007C1739"/>
    <w:rsid w:val="007C4D15"/>
    <w:rsid w:val="007C7DAE"/>
    <w:rsid w:val="007D6C05"/>
    <w:rsid w:val="007E76C1"/>
    <w:rsid w:val="007E7C6A"/>
    <w:rsid w:val="008004B7"/>
    <w:rsid w:val="00801E85"/>
    <w:rsid w:val="008108F6"/>
    <w:rsid w:val="00813515"/>
    <w:rsid w:val="00820363"/>
    <w:rsid w:val="00830C7C"/>
    <w:rsid w:val="0085744B"/>
    <w:rsid w:val="00861EC4"/>
    <w:rsid w:val="00862489"/>
    <w:rsid w:val="00863476"/>
    <w:rsid w:val="0087020A"/>
    <w:rsid w:val="00873164"/>
    <w:rsid w:val="008738A1"/>
    <w:rsid w:val="008855D6"/>
    <w:rsid w:val="008A25B4"/>
    <w:rsid w:val="008A5DF4"/>
    <w:rsid w:val="008C0F91"/>
    <w:rsid w:val="008D37C4"/>
    <w:rsid w:val="008D5F87"/>
    <w:rsid w:val="008E0E38"/>
    <w:rsid w:val="008E3A0A"/>
    <w:rsid w:val="008F326E"/>
    <w:rsid w:val="009011DD"/>
    <w:rsid w:val="009146EA"/>
    <w:rsid w:val="009163F8"/>
    <w:rsid w:val="009220DC"/>
    <w:rsid w:val="0095033A"/>
    <w:rsid w:val="00954183"/>
    <w:rsid w:val="00971AD6"/>
    <w:rsid w:val="00996DB1"/>
    <w:rsid w:val="0099763C"/>
    <w:rsid w:val="009A73CF"/>
    <w:rsid w:val="009A75F8"/>
    <w:rsid w:val="009B3E0D"/>
    <w:rsid w:val="009B5664"/>
    <w:rsid w:val="009C32CE"/>
    <w:rsid w:val="009C7AD4"/>
    <w:rsid w:val="009D06C8"/>
    <w:rsid w:val="009F17D2"/>
    <w:rsid w:val="009F1E79"/>
    <w:rsid w:val="00A15B38"/>
    <w:rsid w:val="00A23025"/>
    <w:rsid w:val="00A23E4D"/>
    <w:rsid w:val="00A33574"/>
    <w:rsid w:val="00A37A65"/>
    <w:rsid w:val="00A425F2"/>
    <w:rsid w:val="00A546C3"/>
    <w:rsid w:val="00A54800"/>
    <w:rsid w:val="00A778D4"/>
    <w:rsid w:val="00A95C9F"/>
    <w:rsid w:val="00AB4349"/>
    <w:rsid w:val="00AC0BE0"/>
    <w:rsid w:val="00AD56FD"/>
    <w:rsid w:val="00AE0331"/>
    <w:rsid w:val="00AF3F78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3647"/>
    <w:rsid w:val="00BD6B70"/>
    <w:rsid w:val="00BE2E0F"/>
    <w:rsid w:val="00BF38B7"/>
    <w:rsid w:val="00C02DFB"/>
    <w:rsid w:val="00C27052"/>
    <w:rsid w:val="00C36A74"/>
    <w:rsid w:val="00C46151"/>
    <w:rsid w:val="00C61190"/>
    <w:rsid w:val="00C70340"/>
    <w:rsid w:val="00C72723"/>
    <w:rsid w:val="00C970EC"/>
    <w:rsid w:val="00CA2336"/>
    <w:rsid w:val="00CB0D71"/>
    <w:rsid w:val="00CB661C"/>
    <w:rsid w:val="00CB7AC5"/>
    <w:rsid w:val="00CC1EBD"/>
    <w:rsid w:val="00CC7EE2"/>
    <w:rsid w:val="00CD234A"/>
    <w:rsid w:val="00CD2B6F"/>
    <w:rsid w:val="00CD2C37"/>
    <w:rsid w:val="00CD2F19"/>
    <w:rsid w:val="00CE02A9"/>
    <w:rsid w:val="00CE339F"/>
    <w:rsid w:val="00CF62A9"/>
    <w:rsid w:val="00D034A0"/>
    <w:rsid w:val="00D20E1C"/>
    <w:rsid w:val="00D25640"/>
    <w:rsid w:val="00D32DD9"/>
    <w:rsid w:val="00D3470A"/>
    <w:rsid w:val="00D34A53"/>
    <w:rsid w:val="00D450DE"/>
    <w:rsid w:val="00D6035A"/>
    <w:rsid w:val="00D61456"/>
    <w:rsid w:val="00D656A7"/>
    <w:rsid w:val="00D7367D"/>
    <w:rsid w:val="00D81563"/>
    <w:rsid w:val="00D82590"/>
    <w:rsid w:val="00DA21B0"/>
    <w:rsid w:val="00DB6BEA"/>
    <w:rsid w:val="00DC76CC"/>
    <w:rsid w:val="00DD3644"/>
    <w:rsid w:val="00DD3714"/>
    <w:rsid w:val="00DD706A"/>
    <w:rsid w:val="00DE1E30"/>
    <w:rsid w:val="00DE4F72"/>
    <w:rsid w:val="00DE556F"/>
    <w:rsid w:val="00DE5ABD"/>
    <w:rsid w:val="00DE74EE"/>
    <w:rsid w:val="00DF2EA0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746"/>
    <w:rsid w:val="00EF5AD0"/>
    <w:rsid w:val="00F143DF"/>
    <w:rsid w:val="00F1616A"/>
    <w:rsid w:val="00F21191"/>
    <w:rsid w:val="00F2184C"/>
    <w:rsid w:val="00F32BAC"/>
    <w:rsid w:val="00F375B9"/>
    <w:rsid w:val="00F37F54"/>
    <w:rsid w:val="00F60E2F"/>
    <w:rsid w:val="00F70BE0"/>
    <w:rsid w:val="00F72D18"/>
    <w:rsid w:val="00F92408"/>
    <w:rsid w:val="00F941B1"/>
    <w:rsid w:val="00FA5A9D"/>
    <w:rsid w:val="00FB11CA"/>
    <w:rsid w:val="00FC7651"/>
    <w:rsid w:val="00FD16E0"/>
    <w:rsid w:val="00FD254A"/>
    <w:rsid w:val="00FE0B01"/>
    <w:rsid w:val="00FE5B27"/>
    <w:rsid w:val="00FF048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2022-07-14T13:35:00Z</cp:lastPrinted>
  <dcterms:created xsi:type="dcterms:W3CDTF">2022-04-01T13:14:00Z</dcterms:created>
  <dcterms:modified xsi:type="dcterms:W3CDTF">2022-08-08T11:55:00Z</dcterms:modified>
</cp:coreProperties>
</file>